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C66DE" w14:textId="3EC78368" w:rsidR="00B65C7A" w:rsidRPr="00522674" w:rsidRDefault="00B65C7A" w:rsidP="004C4422">
      <w:pPr>
        <w:spacing w:line="276" w:lineRule="auto"/>
        <w:jc w:val="right"/>
        <w:rPr>
          <w:rFonts w:ascii="Arial" w:hAnsi="Arial" w:cs="Arial"/>
          <w:b/>
          <w:bCs/>
          <w:spacing w:val="6"/>
          <w:sz w:val="24"/>
          <w:szCs w:val="24"/>
        </w:rPr>
      </w:pPr>
      <w:r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Załącznik </w:t>
      </w:r>
      <w:r w:rsidR="00E36AF8"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nr </w:t>
      </w:r>
      <w:r w:rsidR="0089754B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8</w:t>
      </w:r>
      <w:r w:rsidR="00302E39"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="00AF26AA" w:rsidRP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Oświadczenie Przedsiębiorcy/Pracodawcy </w:t>
      </w:r>
      <w:r w:rsidR="00D34615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dotyczące otrzymanej pomocy de minimis</w:t>
      </w:r>
      <w:r w:rsid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14:paraId="1B9BD481" w14:textId="3997059A" w:rsidR="00891B9A" w:rsidRPr="00522674" w:rsidRDefault="00891B9A" w:rsidP="004C4422">
      <w:pPr>
        <w:pStyle w:val="Default"/>
        <w:spacing w:before="480" w:after="120" w:line="276" w:lineRule="auto"/>
        <w:jc w:val="right"/>
        <w:rPr>
          <w:rFonts w:ascii="Arial" w:hAnsi="Arial" w:cs="Arial"/>
          <w:spacing w:val="6"/>
        </w:rPr>
      </w:pPr>
      <w:r w:rsidRPr="00522674">
        <w:rPr>
          <w:rFonts w:ascii="Arial" w:hAnsi="Arial" w:cs="Arial"/>
          <w:spacing w:val="6"/>
        </w:rPr>
        <w:t>……………………………..</w:t>
      </w:r>
      <w:r w:rsidR="004C4422" w:rsidRPr="00522674">
        <w:rPr>
          <w:rFonts w:ascii="Arial" w:hAnsi="Arial" w:cs="Arial"/>
          <w:spacing w:val="6"/>
        </w:rPr>
        <w:br/>
      </w:r>
      <w:r w:rsidR="00F01CFE" w:rsidRPr="00522674">
        <w:rPr>
          <w:rFonts w:ascii="Arial" w:hAnsi="Arial" w:cs="Arial"/>
          <w:spacing w:val="6"/>
        </w:rPr>
        <w:t>(</w:t>
      </w:r>
      <w:r w:rsidR="00FD0C58" w:rsidRPr="00522674">
        <w:rPr>
          <w:rFonts w:ascii="Arial" w:hAnsi="Arial" w:cs="Arial"/>
          <w:spacing w:val="6"/>
        </w:rPr>
        <w:t>m</w:t>
      </w:r>
      <w:r w:rsidRPr="00522674">
        <w:rPr>
          <w:rFonts w:ascii="Arial" w:hAnsi="Arial" w:cs="Arial"/>
          <w:spacing w:val="6"/>
        </w:rPr>
        <w:t xml:space="preserve">iejscowość, </w:t>
      </w:r>
      <w:r w:rsidR="00FD0C58" w:rsidRPr="00522674">
        <w:rPr>
          <w:rFonts w:ascii="Arial" w:hAnsi="Arial" w:cs="Arial"/>
          <w:spacing w:val="6"/>
        </w:rPr>
        <w:t>d</w:t>
      </w:r>
      <w:r w:rsidRPr="00522674">
        <w:rPr>
          <w:rFonts w:ascii="Arial" w:hAnsi="Arial" w:cs="Arial"/>
          <w:spacing w:val="6"/>
        </w:rPr>
        <w:t>ata</w:t>
      </w:r>
      <w:r w:rsidR="00F01CFE" w:rsidRPr="00522674">
        <w:rPr>
          <w:rFonts w:ascii="Arial" w:hAnsi="Arial" w:cs="Arial"/>
          <w:spacing w:val="6"/>
        </w:rPr>
        <w:t>)</w:t>
      </w:r>
    </w:p>
    <w:p w14:paraId="7E3DB938" w14:textId="77777777" w:rsidR="001A72E1" w:rsidRPr="00B82BC0" w:rsidRDefault="001A72E1" w:rsidP="001A72E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14:paraId="20F79AE6" w14:textId="77777777" w:rsidR="001A72E1" w:rsidRPr="00B82BC0" w:rsidRDefault="001A72E1" w:rsidP="001A72E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14:paraId="55FE1F47" w14:textId="77777777" w:rsidR="001A72E1" w:rsidRDefault="001A72E1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B82BC0">
        <w:rPr>
          <w:rFonts w:ascii="Arial" w:hAnsi="Arial" w:cs="Arial"/>
          <w:color w:val="000000"/>
          <w:sz w:val="24"/>
          <w:szCs w:val="24"/>
        </w:rPr>
        <w:t xml:space="preserve">Oświadczam, że </w:t>
      </w:r>
    </w:p>
    <w:p w14:paraId="1102C9B4" w14:textId="77777777" w:rsidR="001A72E1" w:rsidRDefault="001A72E1" w:rsidP="001A72E1">
      <w:pPr>
        <w:pBdr>
          <w:bottom w:val="single" w:sz="12" w:space="1" w:color="auto"/>
        </w:pBd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300A8E0" w14:textId="2512A088" w:rsidR="001A72E1" w:rsidRPr="00B82BC0" w:rsidRDefault="001A72E1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B82BC0">
        <w:rPr>
          <w:rFonts w:ascii="Arial" w:hAnsi="Arial" w:cs="Arial"/>
          <w:color w:val="000000"/>
          <w:sz w:val="24"/>
          <w:szCs w:val="24"/>
        </w:rPr>
        <w:br/>
      </w:r>
    </w:p>
    <w:p w14:paraId="3B5B72D7" w14:textId="77777777" w:rsidR="001A72E1" w:rsidRPr="00B82BC0" w:rsidRDefault="001A72E1" w:rsidP="001A72E1">
      <w:pPr>
        <w:autoSpaceDE w:val="0"/>
        <w:autoSpaceDN w:val="0"/>
        <w:spacing w:after="0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B82BC0">
        <w:rPr>
          <w:rFonts w:ascii="Arial" w:hAnsi="Arial" w:cs="Arial"/>
          <w:i/>
          <w:color w:val="000000"/>
          <w:sz w:val="24"/>
          <w:szCs w:val="24"/>
        </w:rPr>
        <w:t>(pełna nazwa Przedsiębior</w:t>
      </w:r>
      <w:r>
        <w:rPr>
          <w:rFonts w:ascii="Arial" w:hAnsi="Arial" w:cs="Arial"/>
          <w:i/>
          <w:color w:val="000000"/>
          <w:sz w:val="24"/>
          <w:szCs w:val="24"/>
        </w:rPr>
        <w:t>stwa</w:t>
      </w:r>
      <w:r w:rsidRPr="00B82BC0">
        <w:rPr>
          <w:rFonts w:ascii="Arial" w:hAnsi="Arial" w:cs="Arial"/>
          <w:i/>
          <w:color w:val="000000"/>
          <w:sz w:val="24"/>
          <w:szCs w:val="24"/>
        </w:rPr>
        <w:t>, dane adresowe, NIP)</w:t>
      </w:r>
      <w:r w:rsidRPr="00B82BC0">
        <w:rPr>
          <w:rFonts w:ascii="Arial" w:hAnsi="Arial" w:cs="Arial"/>
          <w:i/>
          <w:color w:val="000000"/>
          <w:sz w:val="24"/>
          <w:szCs w:val="24"/>
        </w:rPr>
        <w:br/>
      </w:r>
    </w:p>
    <w:p w14:paraId="020AB345" w14:textId="77777777" w:rsidR="000A386A" w:rsidRDefault="000A386A" w:rsidP="001A72E1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bookmarkStart w:id="0" w:name="_Hlk170723112"/>
    </w:p>
    <w:p w14:paraId="3E51774D" w14:textId="6F8C1B21" w:rsidR="001A72E1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w ciągu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trzech pełnych lat wstecz od daty podpisania umowy </w:t>
      </w:r>
      <w:r w:rsidRPr="00B82BC0">
        <w:rPr>
          <w:rFonts w:ascii="Arial" w:hAnsi="Arial" w:cs="Arial"/>
          <w:i/>
          <w:color w:val="000000"/>
          <w:sz w:val="24"/>
          <w:szCs w:val="24"/>
        </w:rPr>
        <w:t xml:space="preserve">dla pomocy udzielanej na zasadach określonych w Rozporządzeniu Komisji (UE) </w:t>
      </w:r>
      <w:r w:rsidRPr="000E1333">
        <w:rPr>
          <w:rFonts w:ascii="Arial" w:hAnsi="Arial" w:cs="Arial"/>
          <w:i/>
          <w:color w:val="000000" w:themeColor="text1"/>
          <w:sz w:val="24"/>
          <w:szCs w:val="24"/>
        </w:rPr>
        <w:t xml:space="preserve">nr </w:t>
      </w:r>
      <w:r w:rsidRPr="000E1333">
        <w:rPr>
          <w:rFonts w:ascii="Arial" w:hAnsi="Arial" w:cs="Arial"/>
          <w:color w:val="000000" w:themeColor="text1"/>
          <w:sz w:val="24"/>
          <w:szCs w:val="24"/>
        </w:rPr>
        <w:t>2023/2831</w:t>
      </w:r>
    </w:p>
    <w:p w14:paraId="44ABFB18" w14:textId="77777777" w:rsidR="000A386A" w:rsidRPr="00B82BC0" w:rsidRDefault="000A386A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bookmarkEnd w:id="0"/>
    <w:p w14:paraId="565A8C9A" w14:textId="77777777" w:rsidR="001A72E1" w:rsidRPr="00B82BC0" w:rsidRDefault="001A72E1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6AD0E2A9" w14:textId="77777777" w:rsidR="001A72E1" w:rsidRPr="00F6078E" w:rsidRDefault="001A72E1" w:rsidP="001A72E1">
      <w:pPr>
        <w:spacing w:after="2" w:line="276" w:lineRule="auto"/>
        <w:ind w:left="360"/>
        <w:rPr>
          <w:rFonts w:ascii="Arial" w:hAnsi="Arial" w:cs="Arial"/>
          <w:color w:val="000000" w:themeColor="text1"/>
          <w:spacing w:val="6"/>
          <w:sz w:val="24"/>
          <w:szCs w:val="24"/>
        </w:rPr>
      </w:pPr>
      <w:r w:rsidRPr="00B82BC0">
        <w:rPr>
          <w:rFonts w:ascii="Arial" w:hAnsi="Arial" w:cs="Arial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82BC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B82BC0">
        <w:rPr>
          <w:rFonts w:ascii="Arial" w:hAnsi="Arial" w:cs="Arial"/>
          <w:b/>
          <w:sz w:val="24"/>
          <w:szCs w:val="24"/>
        </w:rPr>
      </w:r>
      <w:r w:rsidRPr="00B82BC0">
        <w:rPr>
          <w:rFonts w:ascii="Arial" w:hAnsi="Arial" w:cs="Arial"/>
          <w:b/>
          <w:sz w:val="24"/>
          <w:szCs w:val="24"/>
        </w:rPr>
        <w:fldChar w:fldCharType="separate"/>
      </w:r>
      <w:r w:rsidRPr="00B82BC0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>*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>otrzymał</w:t>
      </w: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 pomoc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de minimis</w:t>
      </w:r>
      <w:r>
        <w:rPr>
          <w:rFonts w:ascii="Arial" w:hAnsi="Arial" w:cs="Arial"/>
          <w:b/>
          <w:i/>
          <w:color w:val="000000"/>
          <w:sz w:val="24"/>
          <w:szCs w:val="24"/>
          <w:vertAlign w:val="superscript"/>
        </w:rPr>
        <w:t xml:space="preserve">1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w następującej wielkości: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…………………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PLN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tj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. ……………………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EUR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F6078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zgodnie z załączonym wydrukiem z systemu SUDOP</w:t>
      </w:r>
      <w:r>
        <w:rPr>
          <w:rFonts w:ascii="Arial" w:eastAsia="Arial" w:hAnsi="Arial" w:cs="Arial"/>
          <w:color w:val="000000" w:themeColor="text1"/>
          <w:spacing w:val="6"/>
          <w:sz w:val="24"/>
          <w:szCs w:val="24"/>
          <w:vertAlign w:val="superscript"/>
        </w:rPr>
        <w:t>2</w:t>
      </w:r>
      <w:r w:rsidRPr="00F6078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-Wyszukiwanie pomocy otrzymanej przez beneficjenta </w:t>
      </w:r>
    </w:p>
    <w:p w14:paraId="6A944AC1" w14:textId="7777777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604B48A" w14:textId="77777777" w:rsidR="001A72E1" w:rsidRPr="00B82BC0" w:rsidRDefault="001A72E1" w:rsidP="001A72E1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0D8EF797" w14:textId="77777777" w:rsidR="001A72E1" w:rsidRPr="00B82BC0" w:rsidRDefault="001A72E1" w:rsidP="001A72E1">
      <w:p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0BD0D15" w14:textId="77777777" w:rsidR="001A72E1" w:rsidRPr="00B82BC0" w:rsidRDefault="001A72E1" w:rsidP="001A72E1">
      <w:pPr>
        <w:autoSpaceDE w:val="0"/>
        <w:autoSpaceDN w:val="0"/>
        <w:spacing w:after="0"/>
        <w:ind w:left="360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B82BC0">
        <w:rPr>
          <w:rFonts w:ascii="Arial" w:hAnsi="Arial" w:cs="Arial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82BC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B82BC0">
        <w:rPr>
          <w:rFonts w:ascii="Arial" w:hAnsi="Arial" w:cs="Arial"/>
          <w:b/>
          <w:sz w:val="24"/>
          <w:szCs w:val="24"/>
        </w:rPr>
      </w:r>
      <w:r w:rsidRPr="00B82BC0">
        <w:rPr>
          <w:rFonts w:ascii="Arial" w:hAnsi="Arial" w:cs="Arial"/>
          <w:b/>
          <w:sz w:val="24"/>
          <w:szCs w:val="24"/>
        </w:rPr>
        <w:fldChar w:fldCharType="separate"/>
      </w:r>
      <w:r w:rsidRPr="00B82BC0">
        <w:rPr>
          <w:rFonts w:ascii="Arial" w:hAnsi="Arial" w:cs="Arial"/>
          <w:b/>
          <w:sz w:val="24"/>
          <w:szCs w:val="24"/>
        </w:rPr>
        <w:fldChar w:fldCharType="end"/>
      </w:r>
      <w:r w:rsidRPr="00B82BC0">
        <w:rPr>
          <w:rFonts w:ascii="Arial" w:hAnsi="Arial" w:cs="Arial"/>
          <w:b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>* nie otrzymał</w:t>
      </w: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 pomocy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de minimis</w:t>
      </w:r>
    </w:p>
    <w:p w14:paraId="2FABC56F" w14:textId="77777777" w:rsidR="001A72E1" w:rsidRPr="00B82BC0" w:rsidRDefault="001A72E1" w:rsidP="001A72E1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BC1EEE4" w14:textId="77777777" w:rsidR="001A72E1" w:rsidRPr="00B82BC0" w:rsidRDefault="001A72E1" w:rsidP="001A72E1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9F68A2E" w14:textId="77777777" w:rsidR="001A72E1" w:rsidRPr="00B82BC0" w:rsidRDefault="001A72E1" w:rsidP="001A72E1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21FC92C" w14:textId="7777777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8757B3F" w14:textId="65A351A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B82BC0">
        <w:rPr>
          <w:rFonts w:ascii="Arial" w:hAnsi="Arial" w:cs="Arial"/>
          <w:color w:val="000000"/>
          <w:sz w:val="24"/>
          <w:szCs w:val="24"/>
        </w:rPr>
        <w:t>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ED7EB5">
        <w:rPr>
          <w:rFonts w:ascii="Arial" w:hAnsi="Arial" w:cs="Arial"/>
          <w:color w:val="000000"/>
          <w:sz w:val="24"/>
          <w:szCs w:val="24"/>
        </w:rPr>
        <w:t>…………………………………..</w:t>
      </w:r>
    </w:p>
    <w:p w14:paraId="3E05E6B2" w14:textId="45806675" w:rsidR="001A72E1" w:rsidRPr="00B82BC0" w:rsidRDefault="001A72E1" w:rsidP="001A72E1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82BC0">
        <w:rPr>
          <w:rFonts w:ascii="Arial" w:hAnsi="Arial" w:cs="Arial"/>
          <w:sz w:val="24"/>
          <w:szCs w:val="24"/>
        </w:rPr>
        <w:t xml:space="preserve">(podpis osoby upoważnionej do </w:t>
      </w:r>
      <w:r w:rsidRPr="00B82B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>(data i miejscowość)</w:t>
      </w:r>
      <w:r w:rsidRPr="00B82BC0">
        <w:rPr>
          <w:rFonts w:ascii="Arial" w:hAnsi="Arial" w:cs="Arial"/>
          <w:sz w:val="24"/>
          <w:szCs w:val="24"/>
        </w:rPr>
        <w:br/>
        <w:t>reprezentowania Przedsiębiorcy)</w:t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</w:p>
    <w:p w14:paraId="03700718" w14:textId="77777777" w:rsidR="001A72E1" w:rsidRPr="00B82BC0" w:rsidRDefault="001A72E1" w:rsidP="001A72E1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7BCCE1AE" w14:textId="77777777" w:rsidR="001A72E1" w:rsidRPr="00B82BC0" w:rsidRDefault="001A72E1" w:rsidP="001A72E1">
      <w:pPr>
        <w:autoSpaceDE w:val="0"/>
        <w:autoSpaceDN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DFAD8BA" w14:textId="105CA706" w:rsidR="001A72E1" w:rsidRPr="0029522E" w:rsidRDefault="001A72E1" w:rsidP="001A72E1">
      <w:pPr>
        <w:autoSpaceDE w:val="0"/>
        <w:autoSpaceDN w:val="0"/>
        <w:spacing w:after="0"/>
        <w:rPr>
          <w:rStyle w:val="footnotemark"/>
          <w:spacing w:val="6"/>
          <w:sz w:val="18"/>
          <w:szCs w:val="18"/>
        </w:rPr>
      </w:pPr>
      <w:r w:rsidRPr="0029522E">
        <w:rPr>
          <w:rFonts w:ascii="Arial" w:hAnsi="Arial" w:cs="Arial"/>
          <w:bCs/>
          <w:color w:val="000000"/>
          <w:u w:val="single"/>
        </w:rPr>
        <w:t xml:space="preserve">*  </w:t>
      </w:r>
      <w:r w:rsidR="0029522E">
        <w:rPr>
          <w:rFonts w:ascii="Arial" w:hAnsi="Arial" w:cs="Arial"/>
          <w:bCs/>
          <w:color w:val="000000"/>
          <w:u w:val="single"/>
        </w:rPr>
        <w:t>zakreślić odpowiednie</w:t>
      </w:r>
      <w:r w:rsidRPr="0029522E">
        <w:rPr>
          <w:rStyle w:val="footnotemark"/>
          <w:spacing w:val="6"/>
          <w:sz w:val="18"/>
          <w:szCs w:val="18"/>
        </w:rPr>
        <w:tab/>
      </w:r>
    </w:p>
    <w:p w14:paraId="1B5955FA" w14:textId="77777777" w:rsidR="001A72E1" w:rsidRPr="0029522E" w:rsidRDefault="001A72E1" w:rsidP="001A72E1">
      <w:pPr>
        <w:autoSpaceDE w:val="0"/>
        <w:autoSpaceDN w:val="0"/>
        <w:spacing w:after="0"/>
        <w:rPr>
          <w:rStyle w:val="footnotemark"/>
          <w:spacing w:val="6"/>
          <w:sz w:val="18"/>
          <w:szCs w:val="18"/>
        </w:rPr>
      </w:pPr>
      <w:r w:rsidRPr="0029522E">
        <w:rPr>
          <w:rStyle w:val="footnotemark"/>
          <w:spacing w:val="6"/>
          <w:sz w:val="18"/>
          <w:szCs w:val="18"/>
        </w:rPr>
        <w:t xml:space="preserve">   </w:t>
      </w:r>
      <w:r w:rsidRPr="0029522E">
        <w:rPr>
          <w:rStyle w:val="footnotemark"/>
          <w:spacing w:val="6"/>
          <w:sz w:val="18"/>
          <w:szCs w:val="18"/>
        </w:rPr>
        <w:tab/>
      </w:r>
      <w:r w:rsidRPr="0029522E">
        <w:rPr>
          <w:rStyle w:val="footnotemark"/>
          <w:spacing w:val="6"/>
          <w:sz w:val="18"/>
          <w:szCs w:val="18"/>
        </w:rPr>
        <w:tab/>
      </w:r>
      <w:r w:rsidRPr="0029522E">
        <w:rPr>
          <w:rStyle w:val="footnotemark"/>
          <w:spacing w:val="6"/>
          <w:sz w:val="18"/>
          <w:szCs w:val="18"/>
        </w:rPr>
        <w:tab/>
      </w:r>
    </w:p>
    <w:p w14:paraId="4D441BC8" w14:textId="77777777" w:rsidR="001A72E1" w:rsidRPr="00047EF1" w:rsidRDefault="001A72E1" w:rsidP="001A72E1">
      <w:pPr>
        <w:pStyle w:val="footnotedescription"/>
        <w:spacing w:line="244" w:lineRule="auto"/>
        <w:rPr>
          <w:spacing w:val="6"/>
          <w:sz w:val="18"/>
          <w:szCs w:val="18"/>
        </w:rPr>
      </w:pPr>
      <w:r>
        <w:rPr>
          <w:rStyle w:val="footnotemark"/>
          <w:spacing w:val="6"/>
          <w:sz w:val="18"/>
          <w:szCs w:val="18"/>
        </w:rPr>
        <w:t>1</w:t>
      </w:r>
      <w:r w:rsidRPr="00047EF1">
        <w:rPr>
          <w:spacing w:val="6"/>
          <w:sz w:val="18"/>
          <w:szCs w:val="18"/>
        </w:rPr>
        <w:t xml:space="preserve"> </w:t>
      </w:r>
      <w:r w:rsidRPr="00047EF1">
        <w:rPr>
          <w:i/>
          <w:spacing w:val="6"/>
          <w:sz w:val="18"/>
          <w:szCs w:val="18"/>
        </w:rPr>
        <w:t xml:space="preserve">pomoc de minimis </w:t>
      </w:r>
      <w:r w:rsidRPr="00047EF1">
        <w:rPr>
          <w:spacing w:val="6"/>
          <w:sz w:val="18"/>
          <w:szCs w:val="18"/>
        </w:rPr>
        <w:t xml:space="preserve">w rozumieniu art. 3 Rozporządzenia Komisji (UE) </w:t>
      </w:r>
      <w:r w:rsidRPr="00047EF1">
        <w:rPr>
          <w:b/>
          <w:bCs/>
          <w:spacing w:val="6"/>
          <w:sz w:val="18"/>
          <w:szCs w:val="18"/>
        </w:rPr>
        <w:t xml:space="preserve">2023/2831 </w:t>
      </w:r>
      <w:r w:rsidRPr="00047EF1">
        <w:rPr>
          <w:spacing w:val="6"/>
          <w:sz w:val="18"/>
          <w:szCs w:val="18"/>
        </w:rPr>
        <w:t xml:space="preserve">z dnia 13 grudnia 2023 r w sprawie stosowania art.107 i 108 Traktatu o funkcjonowaniu Unii Europejskiej do pomocy de minimis  to całkowita kwota pomocy de minimis przyznanej przez państwo członkowskie jednemu przedsiębiorstwu, która nie może przekroczyć 300 000 EURO w okresie trzech lat podatkowych. Nie ma odrębnego limitu dla przedsiębiorstw prowadzących działalność zarobkową w zakresie drogowego transportu towarów . </w:t>
      </w:r>
    </w:p>
    <w:p w14:paraId="48EA97D4" w14:textId="77777777" w:rsidR="001A72E1" w:rsidRPr="00B82BC0" w:rsidRDefault="001A72E1" w:rsidP="001A72E1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6"/>
          <w:sz w:val="18"/>
          <w:szCs w:val="18"/>
          <w:vertAlign w:val="superscript"/>
        </w:rPr>
        <w:t xml:space="preserve">2 </w:t>
      </w:r>
      <w:r w:rsidRPr="00892583">
        <w:rPr>
          <w:rFonts w:ascii="Arial" w:eastAsia="Arial" w:hAnsi="Arial" w:cs="Arial"/>
          <w:spacing w:val="6"/>
          <w:sz w:val="18"/>
          <w:szCs w:val="18"/>
        </w:rPr>
        <w:t xml:space="preserve">SUDOP - </w:t>
      </w:r>
      <w:hyperlink r:id="rId10" w:history="1">
        <w:r w:rsidRPr="00892583">
          <w:rPr>
            <w:rStyle w:val="Hipercze"/>
            <w:rFonts w:ascii="Arial" w:eastAsia="Arial" w:hAnsi="Arial" w:cs="Arial"/>
            <w:spacing w:val="6"/>
            <w:sz w:val="18"/>
            <w:szCs w:val="18"/>
          </w:rPr>
          <w:t>Wyszukiwanie pomocy otrzymanej przez beneficjenta</w:t>
        </w:r>
      </w:hyperlink>
      <w:r w:rsidRPr="00B82BC0">
        <w:rPr>
          <w:rFonts w:ascii="Arial" w:hAnsi="Arial" w:cs="Arial"/>
          <w:sz w:val="24"/>
          <w:szCs w:val="24"/>
        </w:rPr>
        <w:tab/>
      </w:r>
    </w:p>
    <w:p w14:paraId="587ECF64" w14:textId="39E89AF8" w:rsidR="00891B9A" w:rsidRPr="003323D8" w:rsidRDefault="00891B9A" w:rsidP="001A72E1">
      <w:pPr>
        <w:spacing w:after="0" w:line="276" w:lineRule="auto"/>
        <w:rPr>
          <w:rFonts w:ascii="Arial" w:hAnsi="Arial" w:cs="Arial"/>
          <w:spacing w:val="6"/>
        </w:rPr>
      </w:pPr>
    </w:p>
    <w:sectPr w:rsidR="00891B9A" w:rsidRPr="003323D8" w:rsidSect="0008360B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00078" w14:textId="77777777" w:rsidR="00863A59" w:rsidRDefault="00863A59" w:rsidP="00050148">
      <w:pPr>
        <w:spacing w:after="0" w:line="240" w:lineRule="auto"/>
      </w:pPr>
      <w:r>
        <w:separator/>
      </w:r>
    </w:p>
  </w:endnote>
  <w:endnote w:type="continuationSeparator" w:id="0">
    <w:p w14:paraId="0E7E94AF" w14:textId="77777777" w:rsidR="00863A59" w:rsidRDefault="00863A59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0B66D" w14:textId="77777777" w:rsidR="00863A59" w:rsidRDefault="00863A59" w:rsidP="00050148">
      <w:pPr>
        <w:spacing w:after="0" w:line="240" w:lineRule="auto"/>
      </w:pPr>
      <w:r>
        <w:separator/>
      </w:r>
    </w:p>
  </w:footnote>
  <w:footnote w:type="continuationSeparator" w:id="0">
    <w:p w14:paraId="70862568" w14:textId="77777777" w:rsidR="00863A59" w:rsidRDefault="00863A59" w:rsidP="0005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4760" w14:textId="549FA476" w:rsidR="00050148" w:rsidRDefault="00792A3F" w:rsidP="00792A3F">
    <w:pPr>
      <w:pStyle w:val="Nagwek"/>
      <w:tabs>
        <w:tab w:val="left" w:pos="530"/>
        <w:tab w:val="left" w:pos="5130"/>
      </w:tabs>
    </w:pPr>
    <w:r w:rsidRPr="0028008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4D7C72C5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4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3"/>
  </w:num>
  <w:num w:numId="11" w16cid:durableId="1954045450">
    <w:abstractNumId w:val="0"/>
  </w:num>
  <w:num w:numId="12" w16cid:durableId="1588270534">
    <w:abstractNumId w:val="22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76052"/>
    <w:rsid w:val="0008360B"/>
    <w:rsid w:val="000A386A"/>
    <w:rsid w:val="000B3573"/>
    <w:rsid w:val="000C16D2"/>
    <w:rsid w:val="000E2E2F"/>
    <w:rsid w:val="0012696E"/>
    <w:rsid w:val="001328DE"/>
    <w:rsid w:val="00133A05"/>
    <w:rsid w:val="00155C75"/>
    <w:rsid w:val="00165503"/>
    <w:rsid w:val="0017220F"/>
    <w:rsid w:val="001814D0"/>
    <w:rsid w:val="001A72E1"/>
    <w:rsid w:val="001E64A3"/>
    <w:rsid w:val="002036A4"/>
    <w:rsid w:val="002058CA"/>
    <w:rsid w:val="00225069"/>
    <w:rsid w:val="002301CE"/>
    <w:rsid w:val="002476F6"/>
    <w:rsid w:val="002552B8"/>
    <w:rsid w:val="0029522E"/>
    <w:rsid w:val="00296F29"/>
    <w:rsid w:val="002A67C1"/>
    <w:rsid w:val="002B5182"/>
    <w:rsid w:val="002C15F6"/>
    <w:rsid w:val="002C7809"/>
    <w:rsid w:val="00302844"/>
    <w:rsid w:val="00302E39"/>
    <w:rsid w:val="00314645"/>
    <w:rsid w:val="003305D1"/>
    <w:rsid w:val="003323D8"/>
    <w:rsid w:val="003501BB"/>
    <w:rsid w:val="0036107D"/>
    <w:rsid w:val="0036168B"/>
    <w:rsid w:val="00384F13"/>
    <w:rsid w:val="003C2B8B"/>
    <w:rsid w:val="00424B30"/>
    <w:rsid w:val="00446E75"/>
    <w:rsid w:val="00450A4C"/>
    <w:rsid w:val="00450CA5"/>
    <w:rsid w:val="00457C9F"/>
    <w:rsid w:val="0046099F"/>
    <w:rsid w:val="00495439"/>
    <w:rsid w:val="004A4CE9"/>
    <w:rsid w:val="004C4422"/>
    <w:rsid w:val="004F1E7A"/>
    <w:rsid w:val="00512588"/>
    <w:rsid w:val="00522674"/>
    <w:rsid w:val="00544F44"/>
    <w:rsid w:val="00584ED2"/>
    <w:rsid w:val="00585E77"/>
    <w:rsid w:val="005C1536"/>
    <w:rsid w:val="005E06F6"/>
    <w:rsid w:val="006C5516"/>
    <w:rsid w:val="006D20FD"/>
    <w:rsid w:val="006F2C39"/>
    <w:rsid w:val="007159F6"/>
    <w:rsid w:val="00792A3F"/>
    <w:rsid w:val="007B2E6D"/>
    <w:rsid w:val="007C73E5"/>
    <w:rsid w:val="007E37B9"/>
    <w:rsid w:val="007F6073"/>
    <w:rsid w:val="0080348B"/>
    <w:rsid w:val="00863A59"/>
    <w:rsid w:val="00866D3B"/>
    <w:rsid w:val="008835DD"/>
    <w:rsid w:val="00884FE2"/>
    <w:rsid w:val="00891B9A"/>
    <w:rsid w:val="0089754B"/>
    <w:rsid w:val="008A71FB"/>
    <w:rsid w:val="008D581F"/>
    <w:rsid w:val="008F0E56"/>
    <w:rsid w:val="00932B69"/>
    <w:rsid w:val="00935965"/>
    <w:rsid w:val="00960AAD"/>
    <w:rsid w:val="0098435D"/>
    <w:rsid w:val="009B16CD"/>
    <w:rsid w:val="009B2661"/>
    <w:rsid w:val="009B2B61"/>
    <w:rsid w:val="009D4B6D"/>
    <w:rsid w:val="00A07D0C"/>
    <w:rsid w:val="00A170FD"/>
    <w:rsid w:val="00A364B0"/>
    <w:rsid w:val="00A372A7"/>
    <w:rsid w:val="00A6035B"/>
    <w:rsid w:val="00A760A0"/>
    <w:rsid w:val="00A95CF3"/>
    <w:rsid w:val="00AC29BF"/>
    <w:rsid w:val="00AC4932"/>
    <w:rsid w:val="00AD1BCA"/>
    <w:rsid w:val="00AF26AA"/>
    <w:rsid w:val="00B239C5"/>
    <w:rsid w:val="00B65C7A"/>
    <w:rsid w:val="00B70DBA"/>
    <w:rsid w:val="00BA22A6"/>
    <w:rsid w:val="00BA2F10"/>
    <w:rsid w:val="00BB0D3E"/>
    <w:rsid w:val="00BD3ED5"/>
    <w:rsid w:val="00C164C3"/>
    <w:rsid w:val="00C20C44"/>
    <w:rsid w:val="00C5355A"/>
    <w:rsid w:val="00C91CD6"/>
    <w:rsid w:val="00CB6FA5"/>
    <w:rsid w:val="00CC6205"/>
    <w:rsid w:val="00CD5358"/>
    <w:rsid w:val="00D136A0"/>
    <w:rsid w:val="00D300FD"/>
    <w:rsid w:val="00D34615"/>
    <w:rsid w:val="00D41CB0"/>
    <w:rsid w:val="00D6402B"/>
    <w:rsid w:val="00D67E40"/>
    <w:rsid w:val="00D7773B"/>
    <w:rsid w:val="00D925BF"/>
    <w:rsid w:val="00DA4EE2"/>
    <w:rsid w:val="00DF311C"/>
    <w:rsid w:val="00E05A00"/>
    <w:rsid w:val="00E158D5"/>
    <w:rsid w:val="00E31455"/>
    <w:rsid w:val="00E36AF8"/>
    <w:rsid w:val="00E80031"/>
    <w:rsid w:val="00EA0914"/>
    <w:rsid w:val="00EB0EFA"/>
    <w:rsid w:val="00ED7EB5"/>
    <w:rsid w:val="00EF4452"/>
    <w:rsid w:val="00F01CFE"/>
    <w:rsid w:val="00F20917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character" w:customStyle="1" w:styleId="footnotemark">
    <w:name w:val="footnote mark"/>
    <w:rsid w:val="001A72E1"/>
    <w:rPr>
      <w:rFonts w:ascii="Arial" w:eastAsia="Arial" w:hAnsi="Arial" w:cs="Arial" w:hint="default"/>
      <w:color w:val="000000"/>
      <w:sz w:val="16"/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1A72E1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1A72E1"/>
    <w:pPr>
      <w:spacing w:after="0" w:line="256" w:lineRule="auto"/>
    </w:pPr>
    <w:rPr>
      <w:rFonts w:ascii="Arial" w:eastAsia="Arial" w:hAnsi="Arial" w:cs="Arial"/>
      <w:color w:val="000000"/>
      <w:sz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97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udop.uokik.gov.pl/search/aidBeneficiary;jsessionid=egI02IV58n0rrjZmnXpLTgPS.undefin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4" ma:contentTypeDescription="Create a new document." ma:contentTypeScope="" ma:versionID="80b747d1d1495781ea5eeb760b5dec4b">
  <xsd:schema xmlns:xsd="http://www.w3.org/2001/XMLSchema" xmlns:xs="http://www.w3.org/2001/XMLSchema" xmlns:p="http://schemas.microsoft.com/office/2006/metadata/properties" xmlns:ns2="12a29637-e271-41b0-bb9d-a9070f37c523" targetNamespace="http://schemas.microsoft.com/office/2006/metadata/properties" ma:root="true" ma:fieldsID="d538064b60ba5f66db4cbb720e290e10" ns2:_="">
    <xsd:import namespace="12a29637-e271-41b0-bb9d-a9070f37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14EC5-0841-43A0-BC1F-720739A12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Agnieszka Fontańska</cp:lastModifiedBy>
  <cp:revision>11</cp:revision>
  <dcterms:created xsi:type="dcterms:W3CDTF">2024-11-13T08:48:00Z</dcterms:created>
  <dcterms:modified xsi:type="dcterms:W3CDTF">2024-11-13T08:52:00Z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