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3146" w14:textId="439E1D09" w:rsidR="006E0149" w:rsidRDefault="006E0149" w:rsidP="351C8B3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5A03B2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Załącznik</w:t>
      </w:r>
      <w:r w:rsidR="00A834A8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nr </w:t>
      </w:r>
      <w:r w:rsidR="00E301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3 </w:t>
      </w:r>
      <w:r w:rsidR="00885927" w:rsidRP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Formularz osobowy Uczestnika</w:t>
      </w:r>
      <w:r w:rsidR="005E63CB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Ostatecznego</w:t>
      </w:r>
      <w:r w:rsidR="00885927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33ED6D4B" w14:textId="77777777" w:rsidR="00314D4A" w:rsidRDefault="00314D4A" w:rsidP="005A03B2">
      <w:pPr>
        <w:spacing w:line="276" w:lineRule="auto"/>
        <w:jc w:val="right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6940609A" w14:textId="77777777" w:rsidR="00314D4A" w:rsidRPr="005A03B2" w:rsidRDefault="00314D4A" w:rsidP="005A03B2">
      <w:pPr>
        <w:spacing w:line="276" w:lineRule="auto"/>
        <w:jc w:val="right"/>
        <w:rPr>
          <w:rFonts w:ascii="Arial" w:hAnsi="Arial" w:cs="Arial"/>
          <w:b/>
          <w:bCs/>
          <w:spacing w:val="6"/>
          <w:sz w:val="24"/>
          <w:szCs w:val="24"/>
        </w:rPr>
      </w:pPr>
    </w:p>
    <w:p w14:paraId="702C9994" w14:textId="3B4B4F32" w:rsidR="00383A39" w:rsidRPr="005A03B2" w:rsidRDefault="00F6216B" w:rsidP="005A03B2">
      <w:pPr>
        <w:spacing w:before="360" w:after="240" w:line="276" w:lineRule="auto"/>
        <w:jc w:val="center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b/>
          <w:spacing w:val="6"/>
          <w:sz w:val="24"/>
          <w:szCs w:val="24"/>
        </w:rPr>
        <w:t>FORMULARZ OSOBOWY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 xml:space="preserve"> UCZESTN</w:t>
      </w:r>
      <w:r w:rsidR="00166E16">
        <w:rPr>
          <w:rFonts w:ascii="Arial" w:hAnsi="Arial" w:cs="Arial"/>
          <w:b/>
          <w:spacing w:val="6"/>
          <w:sz w:val="24"/>
          <w:szCs w:val="24"/>
        </w:rPr>
        <w:t>I</w:t>
      </w:r>
      <w:r w:rsidR="00110143">
        <w:rPr>
          <w:rFonts w:ascii="Arial" w:hAnsi="Arial" w:cs="Arial"/>
          <w:b/>
          <w:spacing w:val="6"/>
          <w:sz w:val="24"/>
          <w:szCs w:val="24"/>
        </w:rPr>
        <w:t>CZKI</w:t>
      </w:r>
      <w:r w:rsidR="006E0149" w:rsidRPr="005A03B2">
        <w:rPr>
          <w:rFonts w:ascii="Arial" w:hAnsi="Arial" w:cs="Arial"/>
          <w:b/>
          <w:spacing w:val="6"/>
          <w:sz w:val="24"/>
          <w:szCs w:val="24"/>
        </w:rPr>
        <w:t>/UCZESTNIKA</w:t>
      </w:r>
    </w:p>
    <w:tbl>
      <w:tblPr>
        <w:tblStyle w:val="TableGrid0"/>
        <w:tblW w:w="9212" w:type="dxa"/>
        <w:tblInd w:w="-68" w:type="dxa"/>
        <w:tblCellMar>
          <w:top w:w="14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449"/>
        <w:gridCol w:w="1586"/>
        <w:gridCol w:w="2277"/>
        <w:gridCol w:w="1189"/>
        <w:gridCol w:w="2176"/>
        <w:gridCol w:w="1535"/>
      </w:tblGrid>
      <w:tr w:rsidR="00722FEA" w:rsidRPr="005A03B2" w14:paraId="22C42DFB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0CB10F" w14:textId="60DD84A9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F174AC" w14:textId="1219C7E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Imię (imiona)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E9C04" w14:textId="77777777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C4124D8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24B892" w14:textId="02172E5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C99055" w14:textId="54382E5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Nazwisko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D3B1A" w14:textId="333DB1DF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FFA7C61" w14:textId="77777777" w:rsidTr="07A9DB2E">
        <w:trPr>
          <w:trHeight w:val="382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A2F487C" w14:textId="4E5A2470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CAAF7" w14:textId="0A579AC0" w:rsidR="00383A39" w:rsidRPr="005A03B2" w:rsidRDefault="00383A39" w:rsidP="0029068B">
            <w:pPr>
              <w:spacing w:after="12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Płeć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B17B" w14:textId="270CD716" w:rsidR="00383A39" w:rsidRPr="005A03B2" w:rsidRDefault="000F62B7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693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383A39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Kobieta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6CC" w14:textId="37955319" w:rsidR="00383A39" w:rsidRPr="005A03B2" w:rsidRDefault="000F62B7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6804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B0D67">
              <w:rPr>
                <w:rFonts w:ascii="Arial" w:eastAsia="Segoe UI Symbol" w:hAnsi="Arial" w:cs="Arial"/>
                <w:spacing w:val="6"/>
                <w:sz w:val="24"/>
                <w:szCs w:val="24"/>
              </w:rPr>
              <w:t xml:space="preserve"> </w:t>
            </w:r>
            <w:r w:rsidR="008B0D67"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Mężczyzna</w:t>
            </w:r>
          </w:p>
        </w:tc>
      </w:tr>
      <w:tr w:rsidR="00722FEA" w:rsidRPr="005A03B2" w14:paraId="4163A2E0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8249EA" w14:textId="7334AC30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5A6414" w14:textId="74BD7C8D" w:rsidR="005A03B2" w:rsidRPr="005A03B2" w:rsidRDefault="005A03B2" w:rsidP="0029068B">
            <w:pPr>
              <w:spacing w:after="24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PESEL</w:t>
            </w:r>
            <w:r w:rsid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/inny identyfikator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1A27E" w14:textId="1F8836C9" w:rsidR="005A03B2" w:rsidRPr="005A03B2" w:rsidRDefault="005A03B2" w:rsidP="008B0D67">
            <w:pPr>
              <w:spacing w:line="276" w:lineRule="auto"/>
              <w:ind w:left="1077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_ _ _ _ _ _ _ _ _ _ _</w:t>
            </w:r>
          </w:p>
        </w:tc>
      </w:tr>
      <w:tr w:rsidR="00722FEA" w:rsidRPr="005A03B2" w14:paraId="02566345" w14:textId="77777777" w:rsidTr="07A9DB2E">
        <w:trPr>
          <w:trHeight w:val="49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004B4B" w14:textId="77777777" w:rsidR="00722FEA" w:rsidRPr="005A03B2" w:rsidRDefault="00722FEA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556466" w14:textId="01B7BB5F" w:rsidR="00722FEA" w:rsidRPr="005A03B2" w:rsidRDefault="00722FEA" w:rsidP="0029068B">
            <w:pPr>
              <w:spacing w:after="24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Obywatelstwo 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962F7" w14:textId="77777777" w:rsidR="00722FEA" w:rsidRPr="005A03B2" w:rsidRDefault="00722FEA" w:rsidP="008B0D67">
            <w:pPr>
              <w:spacing w:line="276" w:lineRule="auto"/>
              <w:ind w:left="1077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8060FEA" w14:textId="77777777" w:rsidTr="07A9DB2E">
        <w:trPr>
          <w:trHeight w:val="205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42D1" w14:textId="46BE9391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2C438E" w14:textId="4193AFF6" w:rsidR="00383A39" w:rsidRPr="005A03B2" w:rsidRDefault="00383A39" w:rsidP="005A03B2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Wykształcenie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872F" w14:textId="5D2D026F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Średnie I stopnia lub niższe (ISCED 0–2)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705CB" w14:textId="51C86458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162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7FEA311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4B9D75AC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2B83660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FA7C" w14:textId="06167F68" w:rsidR="00383A39" w:rsidRPr="005A03B2" w:rsidRDefault="00ED12C5" w:rsidP="0029068B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Ponadgimnazjalne (ISCED 3) lub policealne (ISCED 4)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3964" w14:textId="06329327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907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BE09ED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EC2B90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4183C1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87C20" w14:textId="0E3196BB" w:rsidR="00383A39" w:rsidRPr="005A03B2" w:rsidRDefault="00ED12C5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ED12C5">
              <w:rPr>
                <w:rFonts w:ascii="Arial" w:eastAsia="Arial" w:hAnsi="Arial" w:cs="Arial"/>
                <w:spacing w:val="6"/>
                <w:sz w:val="24"/>
                <w:szCs w:val="24"/>
              </w:rPr>
              <w:t>Wyższe (ISCED 5–8)</w:t>
            </w:r>
            <w:r w:rsidRPr="00ED12C5" w:rsidDel="00ED12C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E9897" w14:textId="5D832689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992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94FE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925D64" w14:textId="6545882F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159A5F" w14:textId="5ECB20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Ulica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BCBA2" w14:textId="68F52F0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6A9B369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AFB630" w14:textId="37866CD5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7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7ED29CD" w14:textId="31B3972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domu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945DB" w14:textId="21191860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023EEAAA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547640" w14:textId="3B0A079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492414" w14:textId="51BA7840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Nr lokalu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F33B2" w14:textId="5AC8DAA3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B0B661C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BD3BAC" w14:textId="0AD1E807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9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A70D00" w14:textId="79A41B3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Miejscowość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881E1" w14:textId="66788F28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26E6CBDF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59240D" w14:textId="31BF028D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10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C8E583" w14:textId="27B529BB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Kod pocztowy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E7AB9" w14:textId="3A18D99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E30174" w:rsidRPr="005A03B2" w14:paraId="18AB3E33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932B46" w14:textId="48F915FF" w:rsidR="00E30174" w:rsidRPr="005A03B2" w:rsidRDefault="00A201F4" w:rsidP="005A03B2">
            <w:pPr>
              <w:spacing w:line="276" w:lineRule="auto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11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EFE03E" w14:textId="0C74BCA5" w:rsidR="00E30174" w:rsidRPr="005A03B2" w:rsidRDefault="00ED12C5" w:rsidP="0029068B">
            <w:pPr>
              <w:spacing w:after="360" w:line="276" w:lineRule="auto"/>
              <w:ind w:left="1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Kraj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A6CC2" w14:textId="77777777" w:rsidR="00E30174" w:rsidRPr="005A03B2" w:rsidRDefault="00E30174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13896A72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27FA7B" w14:textId="6EF2C666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C14409" w14:textId="6C0EC478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Województwo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55562" w14:textId="6660F49C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602E0277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C5511D" w14:textId="3985F628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lastRenderedPageBreak/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C573C4" w14:textId="0D94321F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Powiat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3D2E1" w14:textId="3094F4B1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C3F2013" w14:textId="77777777" w:rsidTr="07A9DB2E">
        <w:trPr>
          <w:trHeight w:val="40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216B77" w14:textId="55FE0122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4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4A512" w14:textId="095392ED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Gmina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A5F84" w14:textId="5D7BF2FB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3187E81E" w14:textId="77777777" w:rsidTr="07A9DB2E">
        <w:trPr>
          <w:trHeight w:val="40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BE5091" w14:textId="66EFC29B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5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5B873" w14:textId="77777777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Telefon kontaktowy 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336F" w14:textId="7725685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52F161D0" w14:textId="77777777" w:rsidTr="07A9DB2E">
        <w:trPr>
          <w:trHeight w:val="40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E0829E" w14:textId="6784B81C" w:rsidR="005A03B2" w:rsidRPr="005A03B2" w:rsidRDefault="005A03B2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6</w:t>
            </w:r>
          </w:p>
        </w:tc>
        <w:tc>
          <w:tcPr>
            <w:tcW w:w="5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FFB852" w14:textId="07026025" w:rsidR="005A03B2" w:rsidRPr="005A03B2" w:rsidRDefault="005A03B2" w:rsidP="0029068B">
            <w:pPr>
              <w:spacing w:after="360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Adres poczty elektronicznej (e-mail)</w:t>
            </w:r>
          </w:p>
        </w:tc>
        <w:tc>
          <w:tcPr>
            <w:tcW w:w="37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515C7" w14:textId="7121A82D" w:rsidR="005A03B2" w:rsidRPr="005A03B2" w:rsidRDefault="005A03B2" w:rsidP="0029068B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</w:tr>
      <w:tr w:rsidR="00722FEA" w:rsidRPr="005A03B2" w14:paraId="463E4114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69F2A" w14:textId="04A586A9" w:rsidR="008B0D67" w:rsidRPr="005A03B2" w:rsidRDefault="00A201F4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4"/>
                <w:szCs w:val="24"/>
              </w:rPr>
              <w:t>17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27B87" w14:textId="23DC5629" w:rsidR="008B0D67" w:rsidRPr="005A03B2" w:rsidRDefault="008B0D67" w:rsidP="00D53D7E">
            <w:pPr>
              <w:spacing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osoby na rynku pracy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  <w:r w:rsidRPr="005A03B2">
              <w:rPr>
                <w:rFonts w:ascii="Arial" w:eastAsia="Arial" w:hAnsi="Arial" w:cs="Arial"/>
                <w:i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BF9B8CB" w14:textId="135BCE55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319E9" w14:textId="6824F97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5FB81" w14:textId="1D344C07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74780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2999B3D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5D53857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3400F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1602A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DBB2" w14:textId="6D839283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0E63" w14:textId="0EFE785D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86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3520944B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0894608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48ABDB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F5D7F5" w14:textId="44074AA1" w:rsidR="008B0D67" w:rsidRPr="005A03B2" w:rsidRDefault="008B0D67" w:rsidP="005A03B2">
            <w:pPr>
              <w:spacing w:line="276" w:lineRule="auto"/>
              <w:ind w:right="44"/>
              <w:jc w:val="righ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w tym:</w:t>
            </w: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AC552" w14:textId="01A8F9F9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osoba pracująca </w:t>
            </w:r>
            <w:r w:rsidR="007E3F64" w:rsidRPr="007E3F64">
              <w:rPr>
                <w:rFonts w:ascii="Arial" w:eastAsia="Arial" w:hAnsi="Arial" w:cs="Arial"/>
                <w:spacing w:val="6"/>
                <w:sz w:val="24"/>
                <w:szCs w:val="24"/>
              </w:rPr>
              <w:t>w administracji rządowej, osoba pracująca w administracji samorządowej [z wyłączeniem szkół i placówek systemu oświaty]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E455" w14:textId="56C3CE50" w:rsidR="008B0D67" w:rsidRDefault="000F62B7" w:rsidP="005A03B2">
            <w:pPr>
              <w:spacing w:line="276" w:lineRule="auto"/>
              <w:ind w:right="41"/>
              <w:jc w:val="center"/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560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  <w:p w14:paraId="7C6DECC0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C055C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7EA76DBC" w14:textId="77777777" w:rsidR="006C362B" w:rsidRPr="006C362B" w:rsidRDefault="006C362B" w:rsidP="006C36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28F0B" w14:textId="77777777" w:rsidR="006C362B" w:rsidRDefault="006C362B" w:rsidP="006C362B">
            <w:pPr>
              <w:rPr>
                <w:rFonts w:ascii="MS Gothic" w:eastAsia="MS Gothic" w:hAnsi="MS Gothic" w:cs="Arial"/>
                <w:spacing w:val="6"/>
                <w:sz w:val="24"/>
                <w:szCs w:val="24"/>
              </w:rPr>
            </w:pPr>
          </w:p>
          <w:p w14:paraId="2E20A32C" w14:textId="5E6691B4" w:rsidR="006C362B" w:rsidRPr="006C362B" w:rsidRDefault="006C362B" w:rsidP="006C362B">
            <w:pPr>
              <w:tabs>
                <w:tab w:val="left" w:pos="12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C362B" w:rsidRPr="005A03B2" w14:paraId="61E7AA4B" w14:textId="77777777" w:rsidTr="07A9DB2E">
        <w:trPr>
          <w:trHeight w:val="206"/>
        </w:trPr>
        <w:tc>
          <w:tcPr>
            <w:tcW w:w="0" w:type="auto"/>
            <w:vMerge/>
            <w:vAlign w:val="center"/>
          </w:tcPr>
          <w:p w14:paraId="1E620B94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262FFB6" w14:textId="77777777" w:rsidR="006C362B" w:rsidRPr="005A03B2" w:rsidRDefault="006C362B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14:paraId="1AF8C5E2" w14:textId="77777777" w:rsidR="006C362B" w:rsidRPr="005A03B2" w:rsidRDefault="006C362B" w:rsidP="005A03B2">
            <w:pPr>
              <w:spacing w:line="276" w:lineRule="auto"/>
              <w:ind w:right="44"/>
              <w:jc w:val="right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C1DA2" w14:textId="6B0A1F61" w:rsidR="006C362B" w:rsidRPr="005A03B2" w:rsidRDefault="006C362B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6C362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A1F9" w14:textId="2D1B5419" w:rsidR="006C362B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322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62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74E4C960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7700EC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F40486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5E4871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06FE" w14:textId="1E297AC5" w:rsidR="008B0D67" w:rsidRPr="005A03B2" w:rsidRDefault="008B0D67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pracująca w mikro, małym lub średnim przedsiębiorstwie (</w:t>
            </w:r>
            <w:r w:rsidR="00885715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</w:t>
            </w: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MŚP)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F267F" w14:textId="7061079F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4597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0D20A365" w14:textId="77777777" w:rsidTr="07A9DB2E">
        <w:trPr>
          <w:trHeight w:val="380"/>
        </w:trPr>
        <w:tc>
          <w:tcPr>
            <w:tcW w:w="0" w:type="auto"/>
            <w:vMerge/>
            <w:vAlign w:val="center"/>
            <w:hideMark/>
          </w:tcPr>
          <w:p w14:paraId="080E4FA8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12832D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3F1017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2BC8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160EF" w14:textId="2DC820FD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952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5828687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82902D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5E4E25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E88DB9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1D976" w14:textId="77777777" w:rsidR="008B0D67" w:rsidRPr="005A03B2" w:rsidRDefault="008B0D67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04308" w14:textId="12C872F6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7909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9263FA0" w14:textId="77777777" w:rsidTr="07A9DB2E">
        <w:trPr>
          <w:trHeight w:val="254"/>
        </w:trPr>
        <w:tc>
          <w:tcPr>
            <w:tcW w:w="0" w:type="auto"/>
            <w:vMerge/>
            <w:vAlign w:val="center"/>
            <w:hideMark/>
          </w:tcPr>
          <w:p w14:paraId="213C7FEA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03EFF4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9231C" w14:textId="77777777" w:rsidR="008B0D67" w:rsidRPr="005A03B2" w:rsidRDefault="008B0D67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6496E1" w14:textId="7DED191A" w:rsidR="008B0D67" w:rsidRPr="0053675B" w:rsidRDefault="00CD3F42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podmiocie wykonującym działalność leczniczą;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D07EF" w14:textId="463BF887" w:rsidR="008B0D67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528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6CDF20E6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59BC6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5C08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83E28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655E12" w14:textId="5DD127F0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B4B3" w14:textId="629C5CC9" w:rsidR="003C161D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836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161D" w:rsidRPr="005A03B2" w14:paraId="287E5755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AEFB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B9F29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5C8C7" w14:textId="77777777" w:rsidR="003C161D" w:rsidRPr="005A03B2" w:rsidRDefault="003C161D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D44ED1" w14:textId="5BCF300A" w:rsidR="003C161D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5735" w14:textId="704DC8F9" w:rsidR="003C161D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1954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4CD73B4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38A7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D29C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6A866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74950" w14:textId="61E4622F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uczelni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05C" w14:textId="05F23C63" w:rsidR="00CD3F42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25181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3F42" w:rsidRPr="005A03B2" w14:paraId="3DDD3582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BB890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5EE1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8AD3D" w14:textId="77777777" w:rsidR="00CD3F42" w:rsidRPr="005A03B2" w:rsidRDefault="00CD3F42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2ACC49" w14:textId="5E1394CE" w:rsidR="00CD3F42" w:rsidRPr="005A03B2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F2A" w14:textId="61F21390" w:rsidR="00CD3F42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130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6E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3E5E6142" w14:textId="77777777" w:rsidTr="07A9DB2E">
        <w:trPr>
          <w:trHeight w:val="2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08B1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486B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0C50A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E3F110" w14:textId="0F20F399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badawczym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A40" w14:textId="0B9635D9" w:rsidR="002B7376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981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22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14E51B6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8C82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42201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64D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4E7C33" w14:textId="6FAF174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instytucie działającym w ramach Sieci Badawczej Łukasiewicz;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802C" w14:textId="1856DAA2" w:rsidR="002B7376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1043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CDDFD19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3163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D8559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16DC4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CC826" w14:textId="446274AA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52BD" w14:textId="3E9E6F0C" w:rsidR="002B7376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2639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0E4DC6C8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4F9E7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3D5FB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4C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14EC70" w14:textId="2C3A7688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dla federacji podmiotów systemu szkolnictwa wyższego i nauk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2DD3" w14:textId="4795C660" w:rsidR="002B7376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739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7376" w:rsidRPr="005A03B2" w14:paraId="78066830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18776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6A6BE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77795" w14:textId="77777777" w:rsidR="002B7376" w:rsidRPr="005A03B2" w:rsidRDefault="002B7376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33738" w14:textId="4A855F47" w:rsidR="002B7376" w:rsidRPr="0053675B" w:rsidRDefault="002B7376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osoba pracująca na rzecz państwowej osoby prawnej;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A19A4" w14:textId="02B21A41" w:rsidR="002B7376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3453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B29F4" w:rsidRPr="005A03B2" w14:paraId="405F208A" w14:textId="77777777" w:rsidTr="07A9DB2E">
        <w:trPr>
          <w:trHeight w:val="254"/>
        </w:trPr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03F5B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B61B3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FC91F" w14:textId="77777777" w:rsidR="009B29F4" w:rsidRPr="005A03B2" w:rsidRDefault="009B29F4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6393D6" w14:textId="3096586D" w:rsidR="009B29F4" w:rsidRPr="0053675B" w:rsidRDefault="009B29F4" w:rsidP="005A03B2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3675B">
              <w:rPr>
                <w:rFonts w:ascii="Arial" w:eastAsia="Arial" w:hAnsi="Arial" w:cs="Arial"/>
                <w:spacing w:val="6"/>
                <w:sz w:val="24"/>
                <w:szCs w:val="24"/>
              </w:rPr>
              <w:t>inne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5B6C" w14:textId="596AC5A1" w:rsidR="009B29F4" w:rsidRDefault="000F62B7" w:rsidP="005A03B2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8950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43A4D0D7" w14:textId="77777777" w:rsidTr="07A9DB2E">
        <w:trPr>
          <w:trHeight w:val="206"/>
        </w:trPr>
        <w:tc>
          <w:tcPr>
            <w:tcW w:w="44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42C7B" w14:textId="707BE40B" w:rsidR="00383A39" w:rsidRPr="005A03B2" w:rsidRDefault="00383A39" w:rsidP="005A03B2">
            <w:pPr>
              <w:spacing w:line="276" w:lineRule="auto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1</w:t>
            </w:r>
            <w:r w:rsidR="00A201F4">
              <w:rPr>
                <w:rFonts w:ascii="Arial" w:eastAsia="Arial" w:hAnsi="Arial" w:cs="Arial"/>
                <w:spacing w:val="6"/>
                <w:sz w:val="24"/>
                <w:szCs w:val="24"/>
              </w:rPr>
              <w:t>8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EE4E7" w14:textId="62882795" w:rsidR="00383A39" w:rsidRPr="005A03B2" w:rsidRDefault="00383A39" w:rsidP="00D53D7E">
            <w:pPr>
              <w:spacing w:after="1" w:line="276" w:lineRule="auto"/>
              <w:ind w:left="1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Status </w:t>
            </w:r>
            <w:r w:rsidR="00F8073C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uczestniczki/ 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uczestnika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rojektu w chwili przystąpienia do </w:t>
            </w:r>
            <w:r w:rsidR="00166E16">
              <w:rPr>
                <w:rFonts w:ascii="Arial" w:eastAsia="Arial" w:hAnsi="Arial" w:cs="Arial"/>
                <w:spacing w:val="6"/>
                <w:sz w:val="24"/>
                <w:szCs w:val="24"/>
              </w:rPr>
              <w:t>P</w:t>
            </w: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rojektu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203210" w14:textId="1E0CD427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należąca do mniejszości narodowej lub etnicznej</w:t>
            </w:r>
            <w:r w:rsidR="00885715" w:rsidRPr="00885715"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(w tym społeczności marginalizowane)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D2F81" w14:textId="1F7D6B4C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461B2" w14:textId="1D01989B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9781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F4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609BCE3E" w14:textId="77777777" w:rsidTr="07A9DB2E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4ECA698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BFCA92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9CB031A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2E1E7" w14:textId="5B032AE4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10C24" w14:textId="367584A2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273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EA" w:rsidRPr="005A03B2" w14:paraId="1F814300" w14:textId="77777777" w:rsidTr="07A9DB2E">
        <w:trPr>
          <w:trHeight w:val="346"/>
        </w:trPr>
        <w:tc>
          <w:tcPr>
            <w:tcW w:w="0" w:type="auto"/>
            <w:vMerge/>
            <w:vAlign w:val="center"/>
            <w:hideMark/>
          </w:tcPr>
          <w:p w14:paraId="54440274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1F057D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1227516" w14:textId="77777777" w:rsidR="00383A39" w:rsidRPr="005A03B2" w:rsidRDefault="00383A39" w:rsidP="005A03B2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29D51" w14:textId="61BE4252" w:rsidR="00383A39" w:rsidRPr="005A03B2" w:rsidRDefault="00383A39" w:rsidP="005A03B2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FB7A" w14:textId="18CA6F3F" w:rsidR="00383A39" w:rsidRPr="005A03B2" w:rsidRDefault="000F62B7" w:rsidP="005A03B2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8629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A6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6F83EEA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DAFB88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94779B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1678A4" w14:textId="46DFE1F5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Osoba obcego pochodzenia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06C4" w14:textId="2074BD23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6937" w14:textId="3988A5AE" w:rsidR="00885927" w:rsidRDefault="000F62B7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66806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91607D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2E9DB243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2CC71B4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832FD87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F6B0" w14:textId="4A48E65E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A530" w14:textId="69BA7C09" w:rsidR="00885927" w:rsidRDefault="000F62B7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5603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5FC15B4F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3923C3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BFEC54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E322C9" w14:textId="75CA733A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>Obywatel państwa trzeciego</w:t>
            </w:r>
            <w:r>
              <w:rPr>
                <w:rStyle w:val="Odwoanieprzypisudolnego"/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footnoteReference w:id="1"/>
            </w:r>
            <w:r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A6BBD" w14:textId="17F8BD69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E8A7" w14:textId="72A8836A" w:rsidR="00885927" w:rsidRDefault="00B57508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pacing w:val="6"/>
                <w:sz w:val="24"/>
                <w:szCs w:val="24"/>
              </w:rPr>
              <w:t>☐</w:t>
            </w:r>
          </w:p>
        </w:tc>
      </w:tr>
      <w:tr w:rsidR="00885927" w:rsidRPr="005A03B2" w14:paraId="10529C50" w14:textId="77777777" w:rsidTr="07A9DB2E">
        <w:trPr>
          <w:trHeight w:val="346"/>
        </w:trPr>
        <w:tc>
          <w:tcPr>
            <w:tcW w:w="0" w:type="auto"/>
            <w:vMerge/>
            <w:vAlign w:val="center"/>
          </w:tcPr>
          <w:p w14:paraId="0341D398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F5F237F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FE1783C" w14:textId="77777777" w:rsidR="00885927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7003" w14:textId="252484CF" w:rsidR="00885927" w:rsidRPr="005A03B2" w:rsidRDefault="00885927" w:rsidP="00885927">
            <w:pPr>
              <w:spacing w:line="276" w:lineRule="auto"/>
              <w:ind w:left="2"/>
              <w:rPr>
                <w:rFonts w:ascii="Arial" w:eastAsia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F13D" w14:textId="0507B0F3" w:rsidR="00885927" w:rsidRDefault="000F62B7" w:rsidP="00885927">
            <w:pPr>
              <w:spacing w:line="276" w:lineRule="auto"/>
              <w:ind w:right="41"/>
              <w:jc w:val="center"/>
              <w:rPr>
                <w:rFonts w:ascii="Arial" w:eastAsia="Segoe UI Symbo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47813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37A6D1F3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CF41C0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E35DB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8FA314" w14:textId="72F148D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0F82" w14:textId="75BB6F70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FAE84" w14:textId="467F5333" w:rsidR="00885927" w:rsidRPr="005A03B2" w:rsidRDefault="000F62B7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2096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A977F07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15D1228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596C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4169AC0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B89A6" w14:textId="32AF0676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6D3D" w14:textId="667799A7" w:rsidR="00885927" w:rsidRPr="005A03B2" w:rsidRDefault="000F62B7" w:rsidP="0013518B">
            <w:pPr>
              <w:spacing w:before="120"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9792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18B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7BACE605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70F0D60E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50BEDC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B6EDCA" w14:textId="2D842424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Osoba z niepełnosprawnościami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3F7D" w14:textId="776B983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Tak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7D6" w14:textId="56FFD09B" w:rsidR="00885927" w:rsidRPr="005A03B2" w:rsidRDefault="000F62B7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-10462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6530222E" w14:textId="77777777" w:rsidTr="07A9DB2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3301406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0FBF1A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1231792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0EAF" w14:textId="795D5A07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Nie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C36D3" w14:textId="585501F2" w:rsidR="00885927" w:rsidRPr="005A03B2" w:rsidRDefault="000F62B7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15740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5927" w:rsidRPr="005A03B2" w14:paraId="0990025F" w14:textId="77777777" w:rsidTr="07A9DB2E">
        <w:trPr>
          <w:trHeight w:val="978"/>
        </w:trPr>
        <w:tc>
          <w:tcPr>
            <w:tcW w:w="0" w:type="auto"/>
            <w:vMerge/>
            <w:vAlign w:val="center"/>
            <w:hideMark/>
          </w:tcPr>
          <w:p w14:paraId="175D14CD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3B2A5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8194A4B" w14:textId="77777777" w:rsidR="00885927" w:rsidRPr="005A03B2" w:rsidRDefault="00885927" w:rsidP="00885927">
            <w:pPr>
              <w:spacing w:line="276" w:lineRule="auto"/>
              <w:rPr>
                <w:rFonts w:ascii="Arial" w:eastAsia="Calibri" w:hAnsi="Arial" w:cs="Arial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3FDBB" w14:textId="31EEC003" w:rsidR="00885927" w:rsidRPr="005A03B2" w:rsidRDefault="00885927" w:rsidP="00885927">
            <w:pPr>
              <w:spacing w:line="276" w:lineRule="auto"/>
              <w:ind w:left="2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A03B2">
              <w:rPr>
                <w:rFonts w:ascii="Arial" w:eastAsia="Arial" w:hAnsi="Arial" w:cs="Arial"/>
                <w:spacing w:val="6"/>
                <w:sz w:val="24"/>
                <w:szCs w:val="24"/>
              </w:rPr>
              <w:t>Odmowa podania informacji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9CAA6" w14:textId="4B4DEC87" w:rsidR="00885927" w:rsidRPr="005A03B2" w:rsidRDefault="000F62B7" w:rsidP="00885927">
            <w:pPr>
              <w:spacing w:line="276" w:lineRule="auto"/>
              <w:ind w:right="41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sdt>
              <w:sdtPr>
                <w:rPr>
                  <w:rFonts w:ascii="Arial" w:eastAsia="Segoe UI Symbol" w:hAnsi="Arial" w:cs="Arial"/>
                  <w:spacing w:val="6"/>
                  <w:sz w:val="24"/>
                  <w:szCs w:val="24"/>
                </w:rPr>
                <w:id w:val="39917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927">
                  <w:rPr>
                    <w:rFonts w:ascii="MS Gothic" w:eastAsia="MS Gothic" w:hAnsi="MS Gothic" w:cs="Arial" w:hint="eastAsia"/>
                    <w:spacing w:val="6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09E098" w14:textId="77777777" w:rsidR="00392E30" w:rsidRDefault="00383A39" w:rsidP="00392E30">
      <w:pPr>
        <w:spacing w:before="120" w:after="1080" w:line="276" w:lineRule="auto"/>
        <w:ind w:left="-5" w:hanging="10"/>
        <w:rPr>
          <w:rFonts w:ascii="Arial" w:eastAsia="Arial" w:hAnsi="Arial" w:cs="Arial"/>
          <w:spacing w:val="6"/>
          <w:sz w:val="24"/>
          <w:szCs w:val="24"/>
        </w:rPr>
      </w:pPr>
      <w:r w:rsidRPr="005A03B2">
        <w:rPr>
          <w:rFonts w:ascii="Arial" w:eastAsia="Arial" w:hAnsi="Arial" w:cs="Arial"/>
          <w:spacing w:val="6"/>
          <w:sz w:val="24"/>
          <w:szCs w:val="24"/>
        </w:rPr>
        <w:t>Oświadczam, że dane podane w Formularzu danych są zgodne z prawdą.</w:t>
      </w:r>
    </w:p>
    <w:p w14:paraId="544B96D6" w14:textId="76F494EE" w:rsidR="694A5557" w:rsidRDefault="4B68F8AB" w:rsidP="4092ED01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  <w:r w:rsidRPr="4092ED01">
        <w:rPr>
          <w:rFonts w:ascii="Aptos Display" w:eastAsia="Calibri" w:hAnsi="Aptos Display" w:cs="Calibri"/>
          <w:sz w:val="24"/>
          <w:szCs w:val="24"/>
        </w:rPr>
        <w:t>………………………………………………………………………</w:t>
      </w:r>
    </w:p>
    <w:p w14:paraId="1D045554" w14:textId="5324A965" w:rsidR="694A5557" w:rsidRDefault="4B68F8AB" w:rsidP="4092ED01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  <w:r w:rsidRPr="4092ED01">
        <w:rPr>
          <w:rFonts w:ascii="Aptos Display" w:eastAsia="Calibri" w:hAnsi="Aptos Display" w:cs="Calibri"/>
          <w:sz w:val="24"/>
          <w:szCs w:val="24"/>
        </w:rPr>
        <w:t>data i podpis uczestnika/uczestniczki</w:t>
      </w:r>
    </w:p>
    <w:p w14:paraId="2B135734" w14:textId="0196B33C" w:rsidR="694A5557" w:rsidRDefault="694A5557"/>
    <w:p w14:paraId="091689B1" w14:textId="23B010DB" w:rsidR="4092ED01" w:rsidRDefault="4092ED01"/>
    <w:p w14:paraId="3CDB6A8E" w14:textId="41E70F2A" w:rsidR="4092ED01" w:rsidRDefault="4092ED01"/>
    <w:p w14:paraId="70E6FD71" w14:textId="76C80828" w:rsidR="4092ED01" w:rsidRDefault="4092ED01"/>
    <w:p w14:paraId="5A464B39" w14:textId="2B9609D7" w:rsidR="4092ED01" w:rsidRDefault="4092ED01"/>
    <w:p w14:paraId="5BD37567" w14:textId="2EC6ABEB" w:rsidR="4092ED01" w:rsidRDefault="4092ED01"/>
    <w:p w14:paraId="0C46563C" w14:textId="35CB373B" w:rsidR="4092ED01" w:rsidRDefault="4092ED01"/>
    <w:p w14:paraId="3823F5EE" w14:textId="24DEB910" w:rsidR="4092ED01" w:rsidRDefault="4092ED01"/>
    <w:p w14:paraId="6C31807E" w14:textId="77777777" w:rsidR="00392E30" w:rsidRDefault="00392E30" w:rsidP="00314D4A">
      <w:pPr>
        <w:spacing w:before="120" w:after="1080" w:line="240" w:lineRule="auto"/>
        <w:ind w:left="-5" w:hanging="10"/>
        <w:rPr>
          <w:rFonts w:ascii="Arial" w:eastAsia="Arial" w:hAnsi="Arial" w:cs="Arial"/>
          <w:spacing w:val="6"/>
          <w:sz w:val="24"/>
          <w:szCs w:val="24"/>
        </w:rPr>
      </w:pPr>
      <w:r w:rsidRPr="00392E30">
        <w:rPr>
          <w:rFonts w:ascii="Aptos Display" w:eastAsia="Calibri" w:hAnsi="Aptos Display" w:cs="Calibri"/>
          <w:b/>
          <w:color w:val="000000"/>
          <w:sz w:val="24"/>
          <w:szCs w:val="24"/>
        </w:rPr>
        <w:t xml:space="preserve">INFORMACJA O PRZETWARZANIU DANYCH OSOBOWYCH </w:t>
      </w:r>
    </w:p>
    <w:p w14:paraId="68F6AC2B" w14:textId="540558EE" w:rsidR="00392E30" w:rsidRPr="00392E30" w:rsidRDefault="00392E30" w:rsidP="00314D4A">
      <w:pPr>
        <w:spacing w:before="120" w:after="1080" w:line="240" w:lineRule="auto"/>
        <w:ind w:left="-5" w:hanging="10"/>
        <w:rPr>
          <w:rFonts w:ascii="Arial" w:eastAsia="Arial" w:hAnsi="Arial" w:cs="Arial"/>
          <w:spacing w:val="6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 informuję, że: </w:t>
      </w:r>
    </w:p>
    <w:p w14:paraId="5A37DC37" w14:textId="77777777" w:rsidR="00392E30" w:rsidRPr="00392E30" w:rsidRDefault="00392E30" w:rsidP="00314D4A">
      <w:pPr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Administratorem Pani/Pana danych osobowych jest Łódzki Dom Biznesu spółka z ograniczoną odpowiedzialnością z siedzibą </w:t>
      </w: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br/>
        <w:t>w Łodzi, działający pod adresem 91-496 Łódź, ul. Pstrągowa 11 lok. 16 (dalej: „ŁDB”); kontakt do inspektora ochrony danych osobowych: biuro@ldb.net.pl, którego akta rejestrowe przechowuje Sąd Rejonowy dla Łodzi-Śródmieścia w Łodzi XX Wydział Gospodarczy - Krajowego Rejestru Sądowego pod numerem  0000602182, REGON: 36373120200000, NIP: 6783158653;</w:t>
      </w:r>
    </w:p>
    <w:p w14:paraId="2C0807B8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ŁDB wyznaczył inspektora ochrony danych osobowych, z którym można skontaktować się poprzez e-mail </w:t>
      </w:r>
      <w:hyperlink r:id="rId11" w:history="1">
        <w:r w:rsidRPr="00392E30">
          <w:rPr>
            <w:rFonts w:ascii="Aptos Display" w:eastAsia="Calibri" w:hAnsi="Aptos Display" w:cs="Calibri"/>
            <w:color w:val="0000FF"/>
            <w:sz w:val="24"/>
            <w:szCs w:val="24"/>
            <w:u w:val="single"/>
          </w:rPr>
          <w:t>biuro@ldb.net,pl</w:t>
        </w:r>
      </w:hyperlink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 ;</w:t>
      </w:r>
    </w:p>
    <w:p w14:paraId="4B1CDA3C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Pani/Pana dane osobowe będą przetwarzane w celu i w zakresie niezbędnym do:</w:t>
      </w:r>
    </w:p>
    <w:p w14:paraId="2CED1913" w14:textId="77777777" w:rsidR="00392E30" w:rsidRPr="00392E30" w:rsidRDefault="00392E30" w:rsidP="00392E30">
      <w:pPr>
        <w:numPr>
          <w:ilvl w:val="0"/>
          <w:numId w:val="28"/>
        </w:numPr>
        <w:autoSpaceDE w:val="0"/>
        <w:autoSpaceDN w:val="0"/>
        <w:adjustRightInd w:val="0"/>
        <w:spacing w:after="0" w:line="288" w:lineRule="auto"/>
        <w:ind w:left="992" w:hanging="35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realizacji Projektu pn. „Mennica Usług Szkoleniowych 2” (dalej: „Projekt”),</w:t>
      </w:r>
    </w:p>
    <w:p w14:paraId="1EE7A93F" w14:textId="77777777" w:rsidR="00392E30" w:rsidRPr="00392E30" w:rsidRDefault="00392E30" w:rsidP="00392E30">
      <w:pPr>
        <w:numPr>
          <w:ilvl w:val="0"/>
          <w:numId w:val="28"/>
        </w:numPr>
        <w:autoSpaceDE w:val="0"/>
        <w:autoSpaceDN w:val="0"/>
        <w:adjustRightInd w:val="0"/>
        <w:spacing w:after="120" w:line="288" w:lineRule="auto"/>
        <w:ind w:left="993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</w:t>
      </w:r>
    </w:p>
    <w:p w14:paraId="3854AA55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88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Odbiorcami/kategoriami odbiorców Pani/Pana danych osobowych będą:</w:t>
      </w:r>
    </w:p>
    <w:p w14:paraId="23174D8E" w14:textId="77777777" w:rsidR="00392E30" w:rsidRPr="00392E30" w:rsidRDefault="00392E30" w:rsidP="00392E30">
      <w:pPr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992" w:hanging="35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lastRenderedPageBreak/>
        <w:t>Minister właściwy ds. rozwoju regionalnego,</w:t>
      </w:r>
    </w:p>
    <w:p w14:paraId="50070FC9" w14:textId="77777777" w:rsidR="00392E30" w:rsidRPr="00392E30" w:rsidRDefault="00392E30" w:rsidP="00392E30">
      <w:pPr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992" w:hanging="35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Beneficjent, który realizuje Projekt, </w:t>
      </w:r>
    </w:p>
    <w:p w14:paraId="39F56BA2" w14:textId="77777777" w:rsidR="00392E30" w:rsidRPr="00392E30" w:rsidRDefault="00392E30" w:rsidP="00392E30">
      <w:pPr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992" w:hanging="35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podmioty, które na zlecenie Beneficjenta uczestniczą w realizacji Projektu,</w:t>
      </w:r>
    </w:p>
    <w:p w14:paraId="172F08FC" w14:textId="77777777" w:rsidR="00392E30" w:rsidRPr="00392E30" w:rsidRDefault="00392E30" w:rsidP="00392E30">
      <w:pPr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992" w:hanging="35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podmioty, wykonujące dla Beneficjenta lub IZ FEŁ2027 usługi związane z obsługą i rozwojem systemów teleinformatycznych, a także zapewnieniem łączności (np. dostawcy rozwiązań IT i operatorzy telekomunikacyjni), operatorzy pocztowi, firmy kurierskie,</w:t>
      </w:r>
    </w:p>
    <w:p w14:paraId="02786AF1" w14:textId="77777777" w:rsidR="00392E30" w:rsidRPr="00392E30" w:rsidRDefault="00392E30" w:rsidP="00392E30">
      <w:pPr>
        <w:numPr>
          <w:ilvl w:val="0"/>
          <w:numId w:val="29"/>
        </w:numPr>
        <w:autoSpaceDE w:val="0"/>
        <w:autoSpaceDN w:val="0"/>
        <w:adjustRightInd w:val="0"/>
        <w:spacing w:after="120" w:line="288" w:lineRule="auto"/>
        <w:ind w:left="993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podmioty dokonujące badań, kontroli, audytu, ewaluacją na zlecenie Beneficjenta lub IŻ FEŁ20127 w związku z realizacją programu regionalnego Fundusze Europejskie dla Łódzkiego 2021-2027.   </w:t>
      </w:r>
    </w:p>
    <w:p w14:paraId="60AB4649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Pani/Pana dane osobowe będą przetwarzane do momentu przedawnienia roszczeń wynikających z zawartej umowy lub działań podejmowanych przez strony przed jej zawarciem lub do momentu wygaśnięcia obowiązku przechowywania danych wynikającego z przepisów prawa, w tym przez okres 5 lat od dnia 31 grudnia roku, w którym IZ FEŁ2027 dokona ostatniej płatności na rzecz Beneficjenta.  Wskazany okres, zostaje wstrzymany w przypadku wszczęcia postępowania prawnego albo na wniosek Komisji Europejskiej. Dokumenty dotyczące pomocy publicznej, w tym pomocy </w:t>
      </w:r>
      <w:r w:rsidRPr="00392E30">
        <w:rPr>
          <w:rFonts w:ascii="Aptos Display" w:eastAsia="Calibri" w:hAnsi="Aptos Display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Pr="00392E30">
        <w:rPr>
          <w:rFonts w:ascii="Aptos Display" w:eastAsia="Calibri" w:hAnsi="Aptos Display" w:cs="Calibri"/>
          <w:i/>
          <w:iCs/>
          <w:color w:val="000000"/>
          <w:sz w:val="24"/>
          <w:szCs w:val="24"/>
        </w:rPr>
        <w:t>minimis</w:t>
      </w:r>
      <w:proofErr w:type="spellEnd"/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 xml:space="preserve"> udzielonej w ramach projektu przechowywane będą przez 10 lat, licząc od dnia jej przyznania, o ile Projekt dotyczy pomocy publicznej lub pomocy </w:t>
      </w:r>
      <w:r w:rsidRPr="00392E30">
        <w:rPr>
          <w:rFonts w:ascii="Aptos Display" w:eastAsia="Calibri" w:hAnsi="Aptos Display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Pr="00392E30">
        <w:rPr>
          <w:rFonts w:ascii="Aptos Display" w:eastAsia="Calibri" w:hAnsi="Aptos Display" w:cs="Calibri"/>
          <w:i/>
          <w:iCs/>
          <w:color w:val="000000"/>
          <w:sz w:val="24"/>
          <w:szCs w:val="24"/>
        </w:rPr>
        <w:t>minimis</w:t>
      </w:r>
      <w:proofErr w:type="spellEnd"/>
      <w:r w:rsidRPr="00392E30">
        <w:rPr>
          <w:rFonts w:ascii="Aptos Display" w:eastAsia="Calibri" w:hAnsi="Aptos Display" w:cs="Calibri"/>
          <w:i/>
          <w:iCs/>
          <w:color w:val="000000"/>
          <w:sz w:val="24"/>
          <w:szCs w:val="24"/>
        </w:rPr>
        <w:t>.</w:t>
      </w:r>
    </w:p>
    <w:p w14:paraId="25B45B34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</w:t>
      </w:r>
    </w:p>
    <w:p w14:paraId="131BADF7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W odniesieniu do Pani/Pana danych osobowych nie będzie odbywało się profilowanie, ani podobne podejmowanie decyzji w sposób zautomatyzowany, stosownie do art. 22 RODO;</w:t>
      </w:r>
    </w:p>
    <w:p w14:paraId="27ED8891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Podanie Pani / Pana danych jest wymogiem ustawowym i bez ich przetwarzania nie byłoby możliwe zawarcie, ani odpowiednia realizacja umowy oraz obowiązków wynikających z przywołanych powyżej przepisów prawa.</w:t>
      </w:r>
    </w:p>
    <w:p w14:paraId="5E9CE01E" w14:textId="77777777" w:rsidR="00392E30" w:rsidRPr="00392E30" w:rsidRDefault="00392E30" w:rsidP="00392E30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Posiada Pani/Pan :</w:t>
      </w:r>
    </w:p>
    <w:p w14:paraId="434EB6A4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żądania dostępu do danych osobowych na podstawie art. 15 RODO;</w:t>
      </w:r>
    </w:p>
    <w:p w14:paraId="3DC17FF4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żądania sprostowania danych na podstawie art. 16 RODO;</w:t>
      </w:r>
    </w:p>
    <w:p w14:paraId="43568D54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lastRenderedPageBreak/>
        <w:t xml:space="preserve">- prawo do żądania od administratora ograniczenia przetwarzania danych osobowych na podstawie art. 18 RODO;  </w:t>
      </w:r>
    </w:p>
    <w:p w14:paraId="6A78B99D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wniesienia skargi do Prezesa Urzędu Ochrony Danych Osobowych;</w:t>
      </w:r>
    </w:p>
    <w:p w14:paraId="34759DAB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żądania usunięcia danych osobowych na podstawie art. 17 RODO;</w:t>
      </w:r>
    </w:p>
    <w:p w14:paraId="1F2E7699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przenoszenia danych osobowych, o którym mowa w art. 20 RODO;</w:t>
      </w:r>
    </w:p>
    <w:p w14:paraId="54889E60" w14:textId="77777777" w:rsidR="00392E30" w:rsidRPr="00392E30" w:rsidRDefault="00392E30" w:rsidP="00392E30">
      <w:pPr>
        <w:autoSpaceDE w:val="0"/>
        <w:autoSpaceDN w:val="0"/>
        <w:adjustRightInd w:val="0"/>
        <w:spacing w:after="0" w:line="276" w:lineRule="auto"/>
        <w:ind w:left="567"/>
        <w:textAlignment w:val="center"/>
        <w:rPr>
          <w:rFonts w:ascii="Aptos Display" w:eastAsia="Calibri" w:hAnsi="Aptos Display" w:cs="Calibri"/>
          <w:color w:val="000000"/>
          <w:sz w:val="24"/>
          <w:szCs w:val="24"/>
        </w:rPr>
      </w:pPr>
      <w:r w:rsidRPr="00392E30">
        <w:rPr>
          <w:rFonts w:ascii="Aptos Display" w:eastAsia="Calibri" w:hAnsi="Aptos Display" w:cs="Calibri"/>
          <w:color w:val="000000"/>
          <w:sz w:val="24"/>
          <w:szCs w:val="24"/>
        </w:rPr>
        <w:t>- prawo do wniesienia sprzeciwu na podstawie art. 21 RODO.</w:t>
      </w:r>
    </w:p>
    <w:p w14:paraId="1830BE11" w14:textId="77777777" w:rsidR="00392E30" w:rsidRPr="00392E30" w:rsidRDefault="00392E30" w:rsidP="00392E30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</w:p>
    <w:p w14:paraId="20F848F3" w14:textId="77777777" w:rsidR="00392E30" w:rsidRPr="00392E30" w:rsidRDefault="00392E30" w:rsidP="00392E30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</w:p>
    <w:p w14:paraId="701363A6" w14:textId="77777777" w:rsidR="00392E30" w:rsidRPr="00392E30" w:rsidRDefault="00392E30" w:rsidP="00392E30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  <w:bookmarkStart w:id="0" w:name="_Hlk181627845"/>
      <w:r w:rsidRPr="00392E30">
        <w:rPr>
          <w:rFonts w:ascii="Aptos Display" w:eastAsia="Calibri" w:hAnsi="Aptos Display" w:cs="Calibri"/>
          <w:sz w:val="24"/>
          <w:szCs w:val="24"/>
        </w:rPr>
        <w:t>………………………………………………………………………</w:t>
      </w:r>
    </w:p>
    <w:p w14:paraId="32E2BB2F" w14:textId="127B32DA" w:rsidR="00392E30" w:rsidRPr="00392E30" w:rsidRDefault="00392E30" w:rsidP="00392E30">
      <w:pPr>
        <w:spacing w:after="0" w:line="276" w:lineRule="auto"/>
        <w:rPr>
          <w:rFonts w:ascii="Aptos Display" w:eastAsia="Calibri" w:hAnsi="Aptos Display" w:cs="Calibri"/>
          <w:sz w:val="24"/>
          <w:szCs w:val="24"/>
        </w:rPr>
      </w:pPr>
      <w:r w:rsidRPr="00392E30">
        <w:rPr>
          <w:rFonts w:ascii="Aptos Display" w:eastAsia="Calibri" w:hAnsi="Aptos Display" w:cs="Calibri"/>
          <w:sz w:val="24"/>
          <w:szCs w:val="24"/>
        </w:rPr>
        <w:t xml:space="preserve">data i podpis uczestnika/uczestniczki </w:t>
      </w:r>
    </w:p>
    <w:bookmarkEnd w:id="0"/>
    <w:p w14:paraId="1131A2FE" w14:textId="1B5A903E" w:rsidR="00383A39" w:rsidRPr="005A03B2" w:rsidRDefault="00383A39" w:rsidP="694A5557">
      <w:pPr>
        <w:spacing w:before="120" w:after="1080" w:line="276" w:lineRule="auto"/>
        <w:ind w:left="-5" w:hanging="10"/>
        <w:rPr>
          <w:rFonts w:ascii="Arial" w:eastAsia="Arial" w:hAnsi="Arial" w:cs="Arial"/>
          <w:spacing w:val="20"/>
          <w:sz w:val="24"/>
          <w:szCs w:val="24"/>
        </w:rPr>
      </w:pPr>
    </w:p>
    <w:sectPr w:rsidR="00383A39" w:rsidRPr="005A03B2" w:rsidSect="007F5860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751D" w14:textId="77777777" w:rsidR="00EA7FF5" w:rsidRDefault="00EA7FF5" w:rsidP="00050148">
      <w:pPr>
        <w:spacing w:after="0" w:line="240" w:lineRule="auto"/>
      </w:pPr>
      <w:r>
        <w:separator/>
      </w:r>
    </w:p>
  </w:endnote>
  <w:endnote w:type="continuationSeparator" w:id="0">
    <w:p w14:paraId="0699F64F" w14:textId="77777777" w:rsidR="00EA7FF5" w:rsidRDefault="00EA7FF5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1020" w14:textId="77777777" w:rsidR="00EA7FF5" w:rsidRDefault="00EA7FF5" w:rsidP="00050148">
      <w:pPr>
        <w:spacing w:after="0" w:line="240" w:lineRule="auto"/>
      </w:pPr>
      <w:r>
        <w:separator/>
      </w:r>
    </w:p>
  </w:footnote>
  <w:footnote w:type="continuationSeparator" w:id="0">
    <w:p w14:paraId="0533D6FB" w14:textId="77777777" w:rsidR="00EA7FF5" w:rsidRDefault="00EA7FF5" w:rsidP="00050148">
      <w:pPr>
        <w:spacing w:after="0" w:line="240" w:lineRule="auto"/>
      </w:pPr>
      <w:r>
        <w:continuationSeparator/>
      </w:r>
    </w:p>
  </w:footnote>
  <w:footnote w:id="1">
    <w:p w14:paraId="72B35F05" w14:textId="498596C3" w:rsidR="00885927" w:rsidRPr="00885927" w:rsidRDefault="00885927">
      <w:pPr>
        <w:pStyle w:val="Tekstprzypisudolnego"/>
      </w:pPr>
      <w:r w:rsidRPr="00885927">
        <w:rPr>
          <w:rStyle w:val="Odwoanieprzypisudolnego"/>
        </w:rPr>
        <w:footnoteRef/>
      </w:r>
      <w:r w:rsidRPr="00885927">
        <w:t xml:space="preserve"> </w:t>
      </w:r>
      <w:r w:rsidRPr="00833EAF">
        <w:rPr>
          <w:rFonts w:ascii="Arial" w:hAnsi="Arial" w:cs="Arial"/>
          <w:b/>
          <w:bCs/>
          <w:spacing w:val="4"/>
        </w:rPr>
        <w:t xml:space="preserve">Obywatel państwa trzeciego </w:t>
      </w:r>
      <w:r w:rsidRPr="00833EAF">
        <w:rPr>
          <w:rFonts w:ascii="Arial" w:hAnsi="Arial" w:cs="Arial"/>
          <w:spacing w:val="4"/>
        </w:rPr>
        <w:t>– osoba, która nie jest obywatelem państwa członkowskiego UE, w tym bezpaństwowiec w rozumieniu Konwencji o statusie bezpaństwowców z dnia 28 sierpnia 1954</w:t>
      </w:r>
      <w:r>
        <w:rPr>
          <w:rFonts w:ascii="Arial" w:hAnsi="Arial" w:cs="Arial"/>
          <w:spacing w:val="4"/>
        </w:rPr>
        <w:t xml:space="preserve"> r. i</w:t>
      </w:r>
      <w:r w:rsidRPr="00833EAF">
        <w:rPr>
          <w:rFonts w:ascii="Arial" w:hAnsi="Arial" w:cs="Arial"/>
          <w:spacing w:val="4"/>
        </w:rPr>
        <w:t xml:space="preserve"> osoba bez ustalonego obywatelstwa</w:t>
      </w:r>
      <w:r>
        <w:rPr>
          <w:rFonts w:ascii="Arial" w:hAnsi="Arial" w:cs="Arial"/>
          <w:spacing w:val="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B9CE" w14:textId="375C39DF" w:rsidR="00050148" w:rsidRDefault="00792A3F" w:rsidP="005A03B2">
    <w:pPr>
      <w:pStyle w:val="Nagwek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2907D299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950CB1"/>
    <w:multiLevelType w:val="hybridMultilevel"/>
    <w:tmpl w:val="2E6E96B0"/>
    <w:lvl w:ilvl="0" w:tplc="286AF2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8C6ECA"/>
    <w:multiLevelType w:val="hybridMultilevel"/>
    <w:tmpl w:val="0592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445294"/>
    <w:multiLevelType w:val="hybridMultilevel"/>
    <w:tmpl w:val="C0227B66"/>
    <w:lvl w:ilvl="0" w:tplc="286AF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302114">
    <w:abstractNumId w:val="8"/>
  </w:num>
  <w:num w:numId="2" w16cid:durableId="1329208015">
    <w:abstractNumId w:val="6"/>
  </w:num>
  <w:num w:numId="3" w16cid:durableId="1381006946">
    <w:abstractNumId w:val="24"/>
  </w:num>
  <w:num w:numId="4" w16cid:durableId="2046446590">
    <w:abstractNumId w:val="4"/>
  </w:num>
  <w:num w:numId="5" w16cid:durableId="1104807300">
    <w:abstractNumId w:val="2"/>
  </w:num>
  <w:num w:numId="6" w16cid:durableId="986128360">
    <w:abstractNumId w:val="28"/>
  </w:num>
  <w:num w:numId="7" w16cid:durableId="686248186">
    <w:abstractNumId w:val="5"/>
  </w:num>
  <w:num w:numId="8" w16cid:durableId="275720212">
    <w:abstractNumId w:val="15"/>
  </w:num>
  <w:num w:numId="9" w16cid:durableId="723330372">
    <w:abstractNumId w:val="16"/>
  </w:num>
  <w:num w:numId="10" w16cid:durableId="75519430">
    <w:abstractNumId w:val="27"/>
  </w:num>
  <w:num w:numId="11" w16cid:durableId="663510864">
    <w:abstractNumId w:val="0"/>
  </w:num>
  <w:num w:numId="12" w16cid:durableId="246809308">
    <w:abstractNumId w:val="26"/>
  </w:num>
  <w:num w:numId="13" w16cid:durableId="337122581">
    <w:abstractNumId w:val="1"/>
  </w:num>
  <w:num w:numId="14" w16cid:durableId="1875459152">
    <w:abstractNumId w:val="3"/>
  </w:num>
  <w:num w:numId="15" w16cid:durableId="1156147228">
    <w:abstractNumId w:val="18"/>
  </w:num>
  <w:num w:numId="16" w16cid:durableId="1065958151">
    <w:abstractNumId w:val="22"/>
  </w:num>
  <w:num w:numId="17" w16cid:durableId="612906578">
    <w:abstractNumId w:val="7"/>
  </w:num>
  <w:num w:numId="18" w16cid:durableId="548497276">
    <w:abstractNumId w:val="19"/>
  </w:num>
  <w:num w:numId="19" w16cid:durableId="2901217">
    <w:abstractNumId w:val="13"/>
  </w:num>
  <w:num w:numId="20" w16cid:durableId="1931422567">
    <w:abstractNumId w:val="14"/>
  </w:num>
  <w:num w:numId="21" w16cid:durableId="1168785147">
    <w:abstractNumId w:val="20"/>
  </w:num>
  <w:num w:numId="22" w16cid:durableId="388112487">
    <w:abstractNumId w:val="12"/>
  </w:num>
  <w:num w:numId="23" w16cid:durableId="1513837163">
    <w:abstractNumId w:val="11"/>
  </w:num>
  <w:num w:numId="24" w16cid:durableId="131943561">
    <w:abstractNumId w:val="10"/>
  </w:num>
  <w:num w:numId="25" w16cid:durableId="955403298">
    <w:abstractNumId w:val="17"/>
  </w:num>
  <w:num w:numId="26" w16cid:durableId="1974823338">
    <w:abstractNumId w:val="23"/>
  </w:num>
  <w:num w:numId="27" w16cid:durableId="1482313268">
    <w:abstractNumId w:val="21"/>
  </w:num>
  <w:num w:numId="28" w16cid:durableId="321474015">
    <w:abstractNumId w:val="9"/>
  </w:num>
  <w:num w:numId="29" w16cid:durableId="918978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1B2E"/>
    <w:rsid w:val="00015AA4"/>
    <w:rsid w:val="00015BA7"/>
    <w:rsid w:val="000303B3"/>
    <w:rsid w:val="00050148"/>
    <w:rsid w:val="00065293"/>
    <w:rsid w:val="00076052"/>
    <w:rsid w:val="00076510"/>
    <w:rsid w:val="00077D0A"/>
    <w:rsid w:val="000867E1"/>
    <w:rsid w:val="000879A0"/>
    <w:rsid w:val="000B3573"/>
    <w:rsid w:val="000B7462"/>
    <w:rsid w:val="000C16D2"/>
    <w:rsid w:val="000E2AC5"/>
    <w:rsid w:val="000F62B7"/>
    <w:rsid w:val="00110143"/>
    <w:rsid w:val="00110B1E"/>
    <w:rsid w:val="001328DE"/>
    <w:rsid w:val="00133A05"/>
    <w:rsid w:val="0013518B"/>
    <w:rsid w:val="00151D94"/>
    <w:rsid w:val="00153C5D"/>
    <w:rsid w:val="00166E16"/>
    <w:rsid w:val="0017220F"/>
    <w:rsid w:val="001E64A3"/>
    <w:rsid w:val="001F4300"/>
    <w:rsid w:val="00213F78"/>
    <w:rsid w:val="002301CE"/>
    <w:rsid w:val="0029068B"/>
    <w:rsid w:val="00296F29"/>
    <w:rsid w:val="002B7376"/>
    <w:rsid w:val="002C15F6"/>
    <w:rsid w:val="002C5D12"/>
    <w:rsid w:val="002E4922"/>
    <w:rsid w:val="00302844"/>
    <w:rsid w:val="00314645"/>
    <w:rsid w:val="00314D4A"/>
    <w:rsid w:val="00350181"/>
    <w:rsid w:val="0036168B"/>
    <w:rsid w:val="00383A39"/>
    <w:rsid w:val="00384F13"/>
    <w:rsid w:val="00392E30"/>
    <w:rsid w:val="003B497D"/>
    <w:rsid w:val="003C161D"/>
    <w:rsid w:val="003C2B8B"/>
    <w:rsid w:val="003C7489"/>
    <w:rsid w:val="003D50A6"/>
    <w:rsid w:val="00410A52"/>
    <w:rsid w:val="00446E75"/>
    <w:rsid w:val="00450A4C"/>
    <w:rsid w:val="00457C9F"/>
    <w:rsid w:val="0046099F"/>
    <w:rsid w:val="00470417"/>
    <w:rsid w:val="004A0F27"/>
    <w:rsid w:val="004A4CE9"/>
    <w:rsid w:val="004C590F"/>
    <w:rsid w:val="005022C7"/>
    <w:rsid w:val="00512588"/>
    <w:rsid w:val="00535EF5"/>
    <w:rsid w:val="0053675B"/>
    <w:rsid w:val="00544F44"/>
    <w:rsid w:val="00556407"/>
    <w:rsid w:val="005713CE"/>
    <w:rsid w:val="00584ED2"/>
    <w:rsid w:val="005913EF"/>
    <w:rsid w:val="00594C02"/>
    <w:rsid w:val="005A03B2"/>
    <w:rsid w:val="005C2895"/>
    <w:rsid w:val="005E06F6"/>
    <w:rsid w:val="005E63CB"/>
    <w:rsid w:val="00656F67"/>
    <w:rsid w:val="006620BC"/>
    <w:rsid w:val="006765BE"/>
    <w:rsid w:val="006B705B"/>
    <w:rsid w:val="006C362B"/>
    <w:rsid w:val="006D20FD"/>
    <w:rsid w:val="006E0149"/>
    <w:rsid w:val="00722FEA"/>
    <w:rsid w:val="00742416"/>
    <w:rsid w:val="007600DE"/>
    <w:rsid w:val="00792A3F"/>
    <w:rsid w:val="007B2E6D"/>
    <w:rsid w:val="007C4BE2"/>
    <w:rsid w:val="007E37B9"/>
    <w:rsid w:val="007E3F64"/>
    <w:rsid w:val="007F5860"/>
    <w:rsid w:val="00802CCF"/>
    <w:rsid w:val="0080771C"/>
    <w:rsid w:val="00833EAF"/>
    <w:rsid w:val="00834E95"/>
    <w:rsid w:val="00835EA3"/>
    <w:rsid w:val="008437D1"/>
    <w:rsid w:val="00845313"/>
    <w:rsid w:val="00866D3B"/>
    <w:rsid w:val="008835DD"/>
    <w:rsid w:val="00884FE2"/>
    <w:rsid w:val="0088501E"/>
    <w:rsid w:val="00885715"/>
    <w:rsid w:val="00885927"/>
    <w:rsid w:val="00891B9A"/>
    <w:rsid w:val="00894A85"/>
    <w:rsid w:val="008A457C"/>
    <w:rsid w:val="008A71FB"/>
    <w:rsid w:val="008B0D67"/>
    <w:rsid w:val="008D581F"/>
    <w:rsid w:val="00900A90"/>
    <w:rsid w:val="00927775"/>
    <w:rsid w:val="00932B69"/>
    <w:rsid w:val="00935965"/>
    <w:rsid w:val="0094125A"/>
    <w:rsid w:val="00960AAD"/>
    <w:rsid w:val="00961624"/>
    <w:rsid w:val="009B0FCA"/>
    <w:rsid w:val="009B2661"/>
    <w:rsid w:val="009B29F4"/>
    <w:rsid w:val="009E2B80"/>
    <w:rsid w:val="009E3C7A"/>
    <w:rsid w:val="00A07D0C"/>
    <w:rsid w:val="00A201F4"/>
    <w:rsid w:val="00A35CAC"/>
    <w:rsid w:val="00A6035B"/>
    <w:rsid w:val="00A64ACE"/>
    <w:rsid w:val="00A834A8"/>
    <w:rsid w:val="00A95CF3"/>
    <w:rsid w:val="00AA0C73"/>
    <w:rsid w:val="00AE793D"/>
    <w:rsid w:val="00AF1780"/>
    <w:rsid w:val="00B25676"/>
    <w:rsid w:val="00B50DBD"/>
    <w:rsid w:val="00B57508"/>
    <w:rsid w:val="00B85685"/>
    <w:rsid w:val="00BA22A6"/>
    <w:rsid w:val="00BC1979"/>
    <w:rsid w:val="00BC55D7"/>
    <w:rsid w:val="00BE2D9D"/>
    <w:rsid w:val="00BF5DEC"/>
    <w:rsid w:val="00C16756"/>
    <w:rsid w:val="00C17055"/>
    <w:rsid w:val="00C5355A"/>
    <w:rsid w:val="00C82ED2"/>
    <w:rsid w:val="00C91CD6"/>
    <w:rsid w:val="00C94B89"/>
    <w:rsid w:val="00CA068F"/>
    <w:rsid w:val="00CC6205"/>
    <w:rsid w:val="00CC64AA"/>
    <w:rsid w:val="00CD0E30"/>
    <w:rsid w:val="00CD3F42"/>
    <w:rsid w:val="00CD5358"/>
    <w:rsid w:val="00CF2BA0"/>
    <w:rsid w:val="00D300FD"/>
    <w:rsid w:val="00D53D7E"/>
    <w:rsid w:val="00D6316E"/>
    <w:rsid w:val="00D6402B"/>
    <w:rsid w:val="00D70644"/>
    <w:rsid w:val="00D925BF"/>
    <w:rsid w:val="00DB2CA1"/>
    <w:rsid w:val="00DC44A3"/>
    <w:rsid w:val="00DF311C"/>
    <w:rsid w:val="00E05A00"/>
    <w:rsid w:val="00E158D5"/>
    <w:rsid w:val="00E257C9"/>
    <w:rsid w:val="00E30174"/>
    <w:rsid w:val="00E428B9"/>
    <w:rsid w:val="00E55DA4"/>
    <w:rsid w:val="00E80031"/>
    <w:rsid w:val="00EA0914"/>
    <w:rsid w:val="00EA7FF5"/>
    <w:rsid w:val="00EB0EFA"/>
    <w:rsid w:val="00EC2C0F"/>
    <w:rsid w:val="00ED12C5"/>
    <w:rsid w:val="00EE301E"/>
    <w:rsid w:val="00F02B58"/>
    <w:rsid w:val="00F20917"/>
    <w:rsid w:val="00F6216B"/>
    <w:rsid w:val="00F7439B"/>
    <w:rsid w:val="00F74FE3"/>
    <w:rsid w:val="00F8073C"/>
    <w:rsid w:val="07A9DB2E"/>
    <w:rsid w:val="0A33941A"/>
    <w:rsid w:val="11F0B815"/>
    <w:rsid w:val="1A1524ED"/>
    <w:rsid w:val="351C8B31"/>
    <w:rsid w:val="4092ED01"/>
    <w:rsid w:val="4B68F8AB"/>
    <w:rsid w:val="66119A5B"/>
    <w:rsid w:val="694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table" w:styleId="Tabela-Siatka">
    <w:name w:val="Table Grid"/>
    <w:basedOn w:val="Standardowy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9B0FCA"/>
  </w:style>
  <w:style w:type="character" w:styleId="Odwoaniedokomentarza">
    <w:name w:val="annotation reference"/>
    <w:basedOn w:val="Domylnaczcionkaakapitu"/>
    <w:uiPriority w:val="99"/>
    <w:semiHidden/>
    <w:unhideWhenUsed/>
    <w:rsid w:val="00722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F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5927"/>
    <w:pPr>
      <w:spacing w:after="0" w:line="240" w:lineRule="auto"/>
    </w:pPr>
  </w:style>
  <w:style w:type="character" w:customStyle="1" w:styleId="cf01">
    <w:name w:val="cf01"/>
    <w:basedOn w:val="Domylnaczcionkaakapitu"/>
    <w:rsid w:val="006C36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ldb.net,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218B6E-49A8-48E4-ACD0-B26E4C833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A306E-7477-44CE-8EA4-C10F844E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573E3-360A-435A-9C10-9768027C2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CE876F-8C3A-42A4-9277-7692AEB11186}">
  <ds:schemaRefs>
    <ds:schemaRef ds:uri="http://purl.org/dc/terms/"/>
    <ds:schemaRef ds:uri="http://purl.org/dc/elements/1.1/"/>
    <ds:schemaRef ds:uri="http://schemas.microsoft.com/office/2006/documentManagement/types"/>
    <ds:schemaRef ds:uri="a93222e4-021b-4396-83d3-d0ee5c6dd53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a29637-e271-41b0-bb9d-a9070f37c5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2</cp:revision>
  <dcterms:created xsi:type="dcterms:W3CDTF">2025-01-24T13:07:00Z</dcterms:created>
  <dcterms:modified xsi:type="dcterms:W3CDTF">2025-01-24T13:07:00Z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